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45" w:rsidRPr="00194824" w:rsidRDefault="00CF3645">
      <w:pPr>
        <w:rPr>
          <w:rFonts w:hint="cs"/>
          <w:sz w:val="2"/>
          <w:szCs w:val="2"/>
        </w:rPr>
      </w:pPr>
    </w:p>
    <w:tbl>
      <w:tblPr>
        <w:tblStyle w:val="TableGrid"/>
        <w:bidiVisual/>
        <w:tblW w:w="10427" w:type="dxa"/>
        <w:jc w:val="center"/>
        <w:tblInd w:w="-624" w:type="dxa"/>
        <w:tblLook w:val="04A0" w:firstRow="1" w:lastRow="0" w:firstColumn="1" w:lastColumn="0" w:noHBand="0" w:noVBand="1"/>
      </w:tblPr>
      <w:tblGrid>
        <w:gridCol w:w="2946"/>
        <w:gridCol w:w="4677"/>
        <w:gridCol w:w="2804"/>
      </w:tblGrid>
      <w:tr w:rsidR="00D9249F" w:rsidRPr="00E15BDC" w:rsidTr="007E4946">
        <w:trPr>
          <w:trHeight w:val="791"/>
          <w:jc w:val="center"/>
        </w:trPr>
        <w:tc>
          <w:tcPr>
            <w:tcW w:w="10427" w:type="dxa"/>
            <w:gridSpan w:val="3"/>
            <w:vAlign w:val="center"/>
          </w:tcPr>
          <w:p w:rsidR="00D9249F" w:rsidRPr="00A30C10" w:rsidRDefault="004C2378" w:rsidP="00881FB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A30C10">
              <w:rPr>
                <w:rFonts w:cs="B Titr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65408" behindDoc="1" locked="0" layoutInCell="1" allowOverlap="1" wp14:anchorId="5055A7A1" wp14:editId="010CB601">
                  <wp:simplePos x="0" y="0"/>
                  <wp:positionH relativeFrom="column">
                    <wp:posOffset>-8411845</wp:posOffset>
                  </wp:positionH>
                  <wp:positionV relativeFrom="paragraph">
                    <wp:posOffset>-408940</wp:posOffset>
                  </wp:positionV>
                  <wp:extent cx="764540" cy="617220"/>
                  <wp:effectExtent l="19050" t="0" r="0" b="0"/>
                  <wp:wrapNone/>
                  <wp:docPr id="11" name="Picture 10" descr="\\ALMAS-PC\Users\Public\امضا\هاشم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ALMAS-PC\Users\Public\امضا\هاشم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7A51" w:rsidRPr="00A30C10">
              <w:rPr>
                <w:rFonts w:cs="B Titr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58240" behindDoc="0" locked="0" layoutInCell="1" allowOverlap="1" wp14:anchorId="5FAEEC60" wp14:editId="54AEF890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17780</wp:posOffset>
                  </wp:positionV>
                  <wp:extent cx="700405" cy="501650"/>
                  <wp:effectExtent l="19050" t="0" r="4445" b="0"/>
                  <wp:wrapNone/>
                  <wp:docPr id="4" name="Picture 0" descr="LOGO SH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SH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8621" b="9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50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249F" w:rsidRPr="00A30C10">
              <w:rPr>
                <w:rFonts w:cs="B Titr" w:hint="cs"/>
                <w:sz w:val="18"/>
                <w:szCs w:val="18"/>
                <w:rtl/>
              </w:rPr>
              <w:t>باسمه تعالی</w:t>
            </w:r>
          </w:p>
          <w:p w:rsidR="00D9249F" w:rsidRPr="00A30C10" w:rsidRDefault="00D9249F" w:rsidP="00A30C10">
            <w:pPr>
              <w:jc w:val="center"/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فرم شماره (1) صورتجلسه شورای اسلامی شهر طبس گلشن</w:t>
            </w:r>
          </w:p>
          <w:p w:rsidR="00D9249F" w:rsidRPr="00A30C10" w:rsidRDefault="00F63600" w:rsidP="00D9249F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D3C11" wp14:editId="11C62F1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23495</wp:posOffset>
                      </wp:positionV>
                      <wp:extent cx="1159510" cy="327660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951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0A62" w:rsidRPr="00707A51" w:rsidRDefault="00D40A62" w:rsidP="00F63600">
                                  <w:pPr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707A51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 xml:space="preserve">شورای اسلامی شهر طبس گلشن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-3.05pt;margin-top:1.85pt;width:91.3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" filled="f" stroked="f">
                      <v:textbox>
                        <w:txbxContent>
                          <w:p w:rsidR="00D40A62" w:rsidRPr="00707A51" w:rsidRDefault="00D40A62" w:rsidP="00F63600">
                            <w:pPr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707A51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 xml:space="preserve">شورای اسلامی شهر طبس گلشن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249F" w:rsidRPr="00A30C10">
              <w:rPr>
                <w:rFonts w:cs="B Titr" w:hint="cs"/>
                <w:b/>
                <w:bCs/>
                <w:rtl/>
              </w:rPr>
              <w:t>1- مشخصات جلسه</w:t>
            </w:r>
          </w:p>
        </w:tc>
      </w:tr>
      <w:tr w:rsidR="00626DED" w:rsidRPr="00E15BDC" w:rsidTr="00561420">
        <w:trPr>
          <w:trHeight w:val="380"/>
          <w:jc w:val="center"/>
        </w:trPr>
        <w:tc>
          <w:tcPr>
            <w:tcW w:w="2946" w:type="dxa"/>
            <w:vAlign w:val="center"/>
          </w:tcPr>
          <w:p w:rsidR="00626DED" w:rsidRDefault="00D9249F" w:rsidP="00135574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تاریخ دعوتنامه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135574">
              <w:rPr>
                <w:rFonts w:cs="B Zar" w:hint="cs"/>
                <w:rtl/>
              </w:rPr>
              <w:t>19</w:t>
            </w:r>
            <w:r w:rsidR="00106F13">
              <w:rPr>
                <w:rFonts w:cs="B Zar" w:hint="cs"/>
                <w:rtl/>
              </w:rPr>
              <w:t>/</w:t>
            </w:r>
            <w:r w:rsidR="007F30D3">
              <w:rPr>
                <w:rFonts w:cs="B Zar" w:hint="cs"/>
                <w:rtl/>
              </w:rPr>
              <w:t xml:space="preserve"> </w:t>
            </w:r>
            <w:r w:rsidR="00F74A13">
              <w:rPr>
                <w:rFonts w:cs="B Zar" w:hint="cs"/>
                <w:rtl/>
              </w:rPr>
              <w:t>11</w:t>
            </w:r>
            <w:r w:rsidR="00106F13">
              <w:rPr>
                <w:rFonts w:cs="B Zar" w:hint="cs"/>
                <w:rtl/>
              </w:rPr>
              <w:t>/</w:t>
            </w:r>
            <w:r w:rsidR="00851DB1">
              <w:rPr>
                <w:rFonts w:cs="B Zar"/>
              </w:rPr>
              <w:t>1400</w:t>
            </w:r>
            <w:r w:rsidR="00106F13">
              <w:rPr>
                <w:rFonts w:cs="B Zar" w:hint="cs"/>
                <w:rtl/>
              </w:rPr>
              <w:t xml:space="preserve"> </w:t>
            </w:r>
          </w:p>
          <w:p w:rsidR="00106F13" w:rsidRPr="00E15BDC" w:rsidRDefault="00106F13" w:rsidP="00106F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بصورت تماس تلفنی و فضای مجازی</w:t>
            </w:r>
          </w:p>
        </w:tc>
        <w:tc>
          <w:tcPr>
            <w:tcW w:w="4677" w:type="dxa"/>
            <w:vAlign w:val="center"/>
          </w:tcPr>
          <w:p w:rsidR="00106F13" w:rsidRDefault="00D9249F" w:rsidP="00135574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تاریخ جلسه: روز</w:t>
            </w:r>
            <w:r w:rsidR="00FC510C">
              <w:rPr>
                <w:rFonts w:cs="B Zar" w:hint="cs"/>
                <w:rtl/>
              </w:rPr>
              <w:t xml:space="preserve"> </w:t>
            </w:r>
            <w:r w:rsidR="009D3C70">
              <w:rPr>
                <w:rFonts w:cs="B Zar" w:hint="cs"/>
                <w:rtl/>
              </w:rPr>
              <w:t xml:space="preserve">  </w:t>
            </w:r>
            <w:r w:rsidR="00135574">
              <w:rPr>
                <w:rFonts w:cs="B Zar" w:hint="cs"/>
                <w:rtl/>
              </w:rPr>
              <w:t>چهارشنبه</w:t>
            </w:r>
            <w:r w:rsidR="00C764E8">
              <w:rPr>
                <w:rFonts w:cs="B Zar" w:hint="cs"/>
                <w:rtl/>
              </w:rPr>
              <w:t xml:space="preserve"> </w:t>
            </w:r>
            <w:r w:rsidR="00670898">
              <w:rPr>
                <w:rFonts w:cs="B Zar" w:hint="cs"/>
                <w:rtl/>
              </w:rPr>
              <w:t xml:space="preserve"> </w:t>
            </w:r>
            <w:r w:rsidR="00714A33">
              <w:rPr>
                <w:rFonts w:cs="B Zar" w:hint="cs"/>
                <w:rtl/>
              </w:rPr>
              <w:t xml:space="preserve"> </w:t>
            </w:r>
          </w:p>
          <w:p w:rsidR="00626DED" w:rsidRPr="00E15BDC" w:rsidRDefault="00D9249F" w:rsidP="00135574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 مورخ</w:t>
            </w:r>
            <w:r w:rsidR="00106F13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 xml:space="preserve"> </w:t>
            </w:r>
            <w:r w:rsidR="00135574">
              <w:rPr>
                <w:rFonts w:cs="B Zar" w:hint="cs"/>
                <w:rtl/>
              </w:rPr>
              <w:t>20</w:t>
            </w:r>
            <w:r w:rsidR="00106F13">
              <w:rPr>
                <w:rFonts w:cs="B Zar" w:hint="cs"/>
                <w:rtl/>
              </w:rPr>
              <w:t xml:space="preserve">/ </w:t>
            </w:r>
            <w:r w:rsidR="00F74A13">
              <w:rPr>
                <w:rFonts w:cs="B Zar" w:hint="cs"/>
                <w:rtl/>
              </w:rPr>
              <w:t>11</w:t>
            </w:r>
            <w:r w:rsidRPr="00E15BDC">
              <w:rPr>
                <w:rFonts w:cs="B Zar" w:hint="cs"/>
                <w:rtl/>
              </w:rPr>
              <w:t xml:space="preserve">/ </w:t>
            </w:r>
            <w:r w:rsidR="00851DB1">
              <w:rPr>
                <w:rFonts w:cs="B Zar"/>
              </w:rPr>
              <w:t>1400</w:t>
            </w:r>
            <w:r w:rsidR="00106F13">
              <w:rPr>
                <w:rFonts w:cs="B Zar" w:hint="cs"/>
                <w:rtl/>
              </w:rPr>
              <w:t xml:space="preserve"> ساعت</w:t>
            </w:r>
            <w:r w:rsidR="00816751">
              <w:rPr>
                <w:rFonts w:cs="B Zar" w:hint="cs"/>
                <w:rtl/>
              </w:rPr>
              <w:t xml:space="preserve"> 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135574">
              <w:rPr>
                <w:rFonts w:cs="B Zar" w:hint="cs"/>
                <w:rtl/>
              </w:rPr>
              <w:t>18</w:t>
            </w:r>
          </w:p>
        </w:tc>
        <w:tc>
          <w:tcPr>
            <w:tcW w:w="2804" w:type="dxa"/>
            <w:vAlign w:val="center"/>
          </w:tcPr>
          <w:p w:rsidR="00106F13" w:rsidRDefault="00D9249F" w:rsidP="00881FB3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شماره جلسه:</w:t>
            </w:r>
          </w:p>
          <w:p w:rsidR="00626DED" w:rsidRPr="0089454A" w:rsidRDefault="00B30E17" w:rsidP="00135574">
            <w:pPr>
              <w:ind w:left="680" w:right="680"/>
              <w:jc w:val="lowKashida"/>
              <w:rPr>
                <w:rFonts w:cs="B Titr"/>
                <w:b/>
                <w:bCs/>
                <w:rtl/>
              </w:rPr>
            </w:pPr>
            <w:r>
              <w:rPr>
                <w:rFonts w:cs="B Zar" w:hint="cs"/>
                <w:rtl/>
              </w:rPr>
              <w:t xml:space="preserve">       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135574">
              <w:rPr>
                <w:rFonts w:cs="B Titr" w:hint="cs"/>
                <w:b/>
                <w:bCs/>
                <w:rtl/>
              </w:rPr>
              <w:t>68</w:t>
            </w:r>
          </w:p>
        </w:tc>
      </w:tr>
      <w:tr w:rsidR="00626DED" w:rsidRPr="00E15BDC" w:rsidTr="00C01791">
        <w:trPr>
          <w:trHeight w:val="796"/>
          <w:jc w:val="center"/>
        </w:trPr>
        <w:tc>
          <w:tcPr>
            <w:tcW w:w="2946" w:type="dxa"/>
            <w:vAlign w:val="center"/>
          </w:tcPr>
          <w:p w:rsidR="00106F13" w:rsidRDefault="00D9249F" w:rsidP="00106F13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نوع جلسه: </w:t>
            </w:r>
          </w:p>
          <w:p w:rsidR="00626DED" w:rsidRPr="00E15BDC" w:rsidRDefault="00D9249F" w:rsidP="00724539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  عادی</w:t>
            </w:r>
            <w:r w:rsidR="00724539">
              <w:rPr>
                <w:rFonts w:cs="B Zar" w:hint="cs"/>
              </w:rPr>
              <w:sym w:font="Wingdings" w:char="F06F"/>
            </w:r>
            <w:r w:rsidR="009A7325">
              <w:rPr>
                <w:rFonts w:cs="B Zar" w:hint="cs"/>
                <w:rtl/>
              </w:rPr>
              <w:t xml:space="preserve"> </w:t>
            </w:r>
            <w:r w:rsidR="00DE5C33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 xml:space="preserve">  </w:t>
            </w:r>
            <w:r w:rsidR="006342C7">
              <w:rPr>
                <w:rFonts w:cs="B Zar" w:hint="cs"/>
                <w:rtl/>
              </w:rPr>
              <w:t xml:space="preserve">  </w:t>
            </w:r>
            <w:r w:rsidRPr="00E15BDC">
              <w:rPr>
                <w:rFonts w:cs="B Zar" w:hint="cs"/>
                <w:rtl/>
              </w:rPr>
              <w:t>فوق العاده</w:t>
            </w:r>
            <w:r w:rsidR="00F9572E">
              <w:rPr>
                <w:rFonts w:cs="B Zar" w:hint="cs"/>
                <w:rtl/>
              </w:rPr>
              <w:t xml:space="preserve"> </w:t>
            </w:r>
            <w:r w:rsidR="00724539">
              <w:rPr>
                <w:rFonts w:cs="B Zar" w:hint="cs"/>
              </w:rPr>
              <w:sym w:font="Wingdings" w:char="F06E"/>
            </w:r>
          </w:p>
        </w:tc>
        <w:tc>
          <w:tcPr>
            <w:tcW w:w="4677" w:type="dxa"/>
          </w:tcPr>
          <w:p w:rsidR="00626DED" w:rsidRDefault="00E15BDC" w:rsidP="00E15BDC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علت </w:t>
            </w:r>
            <w:r w:rsidR="001D4BEF">
              <w:rPr>
                <w:rFonts w:cs="B Zar" w:hint="cs"/>
                <w:rtl/>
              </w:rPr>
              <w:t>و</w:t>
            </w:r>
            <w:r w:rsidRPr="00E15BDC">
              <w:rPr>
                <w:rFonts w:cs="B Zar" w:hint="cs"/>
                <w:rtl/>
              </w:rPr>
              <w:t xml:space="preserve"> مقام دعوت کننده جلسه فوق العاده</w:t>
            </w:r>
            <w:r w:rsidR="004D3669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>:</w:t>
            </w:r>
          </w:p>
          <w:p w:rsidR="0089454A" w:rsidRPr="00E15BDC" w:rsidRDefault="00724539" w:rsidP="00E15BD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رئیس شورا </w:t>
            </w:r>
          </w:p>
        </w:tc>
        <w:tc>
          <w:tcPr>
            <w:tcW w:w="2804" w:type="dxa"/>
          </w:tcPr>
          <w:p w:rsidR="00626DED" w:rsidRPr="00E15BDC" w:rsidRDefault="00E15BDC" w:rsidP="00E15BDC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مکان جلسه:</w:t>
            </w:r>
          </w:p>
          <w:p w:rsidR="00E15BDC" w:rsidRPr="00E15BDC" w:rsidRDefault="00C9341A" w:rsidP="00E15BD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ساختمان </w:t>
            </w:r>
            <w:r w:rsidR="00E15BDC" w:rsidRPr="00E15BDC">
              <w:rPr>
                <w:rFonts w:cs="B Zar" w:hint="cs"/>
                <w:rtl/>
              </w:rPr>
              <w:t>شورای اسلامی شهر طبس</w:t>
            </w:r>
          </w:p>
        </w:tc>
      </w:tr>
    </w:tbl>
    <w:p w:rsidR="005A1AB0" w:rsidRPr="00E0526B" w:rsidRDefault="005A1AB0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1409"/>
        <w:gridCol w:w="1708"/>
        <w:gridCol w:w="709"/>
        <w:gridCol w:w="708"/>
        <w:gridCol w:w="627"/>
        <w:gridCol w:w="1457"/>
        <w:gridCol w:w="1460"/>
        <w:gridCol w:w="851"/>
        <w:gridCol w:w="817"/>
      </w:tblGrid>
      <w:tr w:rsidR="007E4946" w:rsidRPr="007E4946" w:rsidTr="00047B4D">
        <w:tc>
          <w:tcPr>
            <w:tcW w:w="10420" w:type="dxa"/>
            <w:gridSpan w:val="10"/>
          </w:tcPr>
          <w:p w:rsidR="007E4946" w:rsidRPr="00A30C10" w:rsidRDefault="00CB0089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2- اعضای شورای شهر حاضر در جلسه شورا(اجرای ماده 16 قانون شوراها)</w:t>
            </w:r>
          </w:p>
        </w:tc>
      </w:tr>
      <w:tr w:rsidR="004C2378" w:rsidRPr="007E4946" w:rsidTr="00047B4D">
        <w:tc>
          <w:tcPr>
            <w:tcW w:w="674" w:type="dxa"/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1409" w:type="dxa"/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708" w:type="dxa"/>
            <w:vAlign w:val="center"/>
          </w:tcPr>
          <w:p w:rsidR="007E4946" w:rsidRPr="00CE1BCB" w:rsidRDefault="004A22C6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1BCB">
              <w:rPr>
                <w:rFonts w:cs="B Zar" w:hint="cs"/>
                <w:sz w:val="20"/>
                <w:szCs w:val="20"/>
                <w:rtl/>
              </w:rPr>
              <w:t>امضاء</w:t>
            </w:r>
          </w:p>
        </w:tc>
        <w:tc>
          <w:tcPr>
            <w:tcW w:w="709" w:type="dxa"/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ورود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خروج</w:t>
            </w:r>
          </w:p>
        </w:tc>
        <w:tc>
          <w:tcPr>
            <w:tcW w:w="627" w:type="dxa"/>
            <w:tcBorders>
              <w:left w:val="single" w:sz="24" w:space="0" w:color="auto"/>
            </w:tcBorders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1457" w:type="dxa"/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460" w:type="dxa"/>
            <w:vAlign w:val="center"/>
          </w:tcPr>
          <w:p w:rsidR="007E4946" w:rsidRPr="00CE1BCB" w:rsidRDefault="00AE0F6A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1BCB">
              <w:rPr>
                <w:rFonts w:cs="B Zar" w:hint="cs"/>
                <w:sz w:val="20"/>
                <w:szCs w:val="20"/>
                <w:rtl/>
              </w:rPr>
              <w:t>امضاء</w:t>
            </w:r>
          </w:p>
        </w:tc>
        <w:tc>
          <w:tcPr>
            <w:tcW w:w="851" w:type="dxa"/>
            <w:vAlign w:val="center"/>
          </w:tcPr>
          <w:p w:rsidR="007E4946" w:rsidRPr="007E4946" w:rsidRDefault="00AE0F6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ورود</w:t>
            </w:r>
          </w:p>
        </w:tc>
        <w:tc>
          <w:tcPr>
            <w:tcW w:w="817" w:type="dxa"/>
            <w:vAlign w:val="center"/>
          </w:tcPr>
          <w:p w:rsidR="007E4946" w:rsidRPr="007E4946" w:rsidRDefault="00AE0F6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خروج</w:t>
            </w:r>
          </w:p>
        </w:tc>
      </w:tr>
      <w:tr w:rsidR="00135574" w:rsidRPr="007E4946" w:rsidTr="00FA2935">
        <w:trPr>
          <w:trHeight w:val="469"/>
        </w:trPr>
        <w:tc>
          <w:tcPr>
            <w:tcW w:w="674" w:type="dxa"/>
            <w:vAlign w:val="center"/>
          </w:tcPr>
          <w:p w:rsidR="00135574" w:rsidRPr="007E4946" w:rsidRDefault="00135574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409" w:type="dxa"/>
            <w:vAlign w:val="center"/>
          </w:tcPr>
          <w:p w:rsidR="00135574" w:rsidRPr="007E4946" w:rsidRDefault="00135574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محمدجواد راستینه</w:t>
            </w:r>
          </w:p>
        </w:tc>
        <w:tc>
          <w:tcPr>
            <w:tcW w:w="1708" w:type="dxa"/>
            <w:vAlign w:val="center"/>
          </w:tcPr>
          <w:p w:rsidR="00135574" w:rsidRDefault="00135574" w:rsidP="000D1AFA">
            <w:pPr>
              <w:jc w:val="center"/>
              <w:rPr>
                <w:rFonts w:cs="B Zar"/>
                <w:rtl/>
              </w:rPr>
            </w:pPr>
          </w:p>
          <w:p w:rsidR="00135574" w:rsidRPr="007E4946" w:rsidRDefault="00135574" w:rsidP="00380AF8">
            <w:pPr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135574" w:rsidRPr="007E4946" w:rsidRDefault="00135574" w:rsidP="0017231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135574" w:rsidRPr="007E4946" w:rsidRDefault="00135574" w:rsidP="0017231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</w:t>
            </w:r>
          </w:p>
        </w:tc>
        <w:tc>
          <w:tcPr>
            <w:tcW w:w="627" w:type="dxa"/>
            <w:tcBorders>
              <w:left w:val="single" w:sz="24" w:space="0" w:color="auto"/>
              <w:bottom w:val="single" w:sz="4" w:space="0" w:color="000000" w:themeColor="text1"/>
            </w:tcBorders>
            <w:vAlign w:val="center"/>
          </w:tcPr>
          <w:p w:rsidR="00135574" w:rsidRPr="007E4946" w:rsidRDefault="00135574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457" w:type="dxa"/>
            <w:tcBorders>
              <w:bottom w:val="single" w:sz="4" w:space="0" w:color="000000" w:themeColor="text1"/>
            </w:tcBorders>
            <w:vAlign w:val="center"/>
          </w:tcPr>
          <w:p w:rsidR="00135574" w:rsidRPr="007E4946" w:rsidRDefault="00135574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1460" w:type="dxa"/>
            <w:tcBorders>
              <w:bottom w:val="single" w:sz="4" w:space="0" w:color="000000" w:themeColor="text1"/>
            </w:tcBorders>
            <w:vAlign w:val="center"/>
          </w:tcPr>
          <w:p w:rsidR="00135574" w:rsidRPr="007E4946" w:rsidRDefault="00135574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135574" w:rsidRPr="007E4946" w:rsidRDefault="00135574" w:rsidP="00661B3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135574" w:rsidRPr="007E4946" w:rsidRDefault="00135574" w:rsidP="00661B3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</w:t>
            </w:r>
          </w:p>
        </w:tc>
      </w:tr>
      <w:tr w:rsidR="00135574" w:rsidRPr="007E4946" w:rsidTr="0063799C">
        <w:trPr>
          <w:trHeight w:val="733"/>
        </w:trPr>
        <w:tc>
          <w:tcPr>
            <w:tcW w:w="674" w:type="dxa"/>
            <w:vAlign w:val="center"/>
          </w:tcPr>
          <w:p w:rsidR="00135574" w:rsidRPr="007E4946" w:rsidRDefault="00135574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409" w:type="dxa"/>
            <w:vAlign w:val="center"/>
          </w:tcPr>
          <w:p w:rsidR="00135574" w:rsidRPr="000B2F3E" w:rsidRDefault="00135574" w:rsidP="000B2F3E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رسول عراقی</w:t>
            </w:r>
          </w:p>
        </w:tc>
        <w:tc>
          <w:tcPr>
            <w:tcW w:w="1708" w:type="dxa"/>
            <w:vAlign w:val="center"/>
          </w:tcPr>
          <w:p w:rsidR="00135574" w:rsidRPr="007E4946" w:rsidRDefault="00135574" w:rsidP="00C1200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135574" w:rsidRPr="007E4946" w:rsidRDefault="00135574" w:rsidP="0000486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  <w:tc>
          <w:tcPr>
            <w:tcW w:w="708" w:type="dxa"/>
            <w:tcBorders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135574" w:rsidRPr="007E4946" w:rsidRDefault="00135574" w:rsidP="0000486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</w:t>
            </w:r>
          </w:p>
        </w:tc>
        <w:tc>
          <w:tcPr>
            <w:tcW w:w="62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35574" w:rsidRPr="007E4946" w:rsidRDefault="00135574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135574" w:rsidRPr="007E4946" w:rsidRDefault="00135574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135574" w:rsidRPr="007E4946" w:rsidRDefault="00135574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5574" w:rsidRPr="007E4946" w:rsidRDefault="00135574" w:rsidP="00661B3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135574" w:rsidRPr="007E4946" w:rsidRDefault="00135574" w:rsidP="00661B3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</w:t>
            </w:r>
          </w:p>
        </w:tc>
      </w:tr>
      <w:tr w:rsidR="00135574" w:rsidRPr="007E4946" w:rsidTr="0063799C">
        <w:trPr>
          <w:trHeight w:val="733"/>
        </w:trPr>
        <w:tc>
          <w:tcPr>
            <w:tcW w:w="674" w:type="dxa"/>
            <w:vAlign w:val="center"/>
          </w:tcPr>
          <w:p w:rsidR="00135574" w:rsidRPr="007E4946" w:rsidRDefault="00135574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409" w:type="dxa"/>
            <w:vAlign w:val="center"/>
          </w:tcPr>
          <w:p w:rsidR="00135574" w:rsidRPr="007E4946" w:rsidRDefault="00135574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1708" w:type="dxa"/>
            <w:vAlign w:val="center"/>
          </w:tcPr>
          <w:p w:rsidR="00135574" w:rsidRDefault="00135574" w:rsidP="000D1AFA">
            <w:pPr>
              <w:jc w:val="center"/>
              <w:rPr>
                <w:rFonts w:cs="B Zar"/>
                <w:rtl/>
              </w:rPr>
            </w:pPr>
          </w:p>
          <w:p w:rsidR="00135574" w:rsidRPr="007E4946" w:rsidRDefault="00135574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135574" w:rsidRPr="007E4946" w:rsidRDefault="00135574" w:rsidP="00661B3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135574" w:rsidRPr="007E4946" w:rsidRDefault="00135574" w:rsidP="00661B3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135574" w:rsidRPr="007E4946" w:rsidRDefault="00135574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5574" w:rsidRPr="007E4946" w:rsidRDefault="00135574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5574" w:rsidRPr="007E4946" w:rsidRDefault="00135574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5574" w:rsidRPr="007E4946" w:rsidRDefault="00135574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5574" w:rsidRPr="007E4946" w:rsidRDefault="00135574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4A22C6" w:rsidRDefault="004A22C6">
      <w:pPr>
        <w:rPr>
          <w:rtl/>
        </w:rPr>
      </w:pP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958"/>
        <w:gridCol w:w="2372"/>
        <w:gridCol w:w="1314"/>
        <w:gridCol w:w="5810"/>
      </w:tblGrid>
      <w:tr w:rsidR="00354964" w:rsidTr="00455595">
        <w:tc>
          <w:tcPr>
            <w:tcW w:w="10454" w:type="dxa"/>
            <w:gridSpan w:val="4"/>
          </w:tcPr>
          <w:p w:rsidR="00354964" w:rsidRPr="00A30C10" w:rsidRDefault="00354964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3- اعضای غایب در جلسه</w:t>
            </w:r>
          </w:p>
        </w:tc>
      </w:tr>
      <w:tr w:rsidR="000D1AFA" w:rsidTr="00455595">
        <w:trPr>
          <w:trHeight w:val="471"/>
        </w:trPr>
        <w:tc>
          <w:tcPr>
            <w:tcW w:w="958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ردیف</w:t>
            </w:r>
          </w:p>
        </w:tc>
        <w:tc>
          <w:tcPr>
            <w:tcW w:w="2372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314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سمت</w:t>
            </w:r>
          </w:p>
        </w:tc>
        <w:tc>
          <w:tcPr>
            <w:tcW w:w="5810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علت غیبت</w:t>
            </w:r>
          </w:p>
        </w:tc>
      </w:tr>
      <w:tr w:rsidR="00C12008" w:rsidTr="000F09BC">
        <w:trPr>
          <w:trHeight w:val="471"/>
        </w:trPr>
        <w:tc>
          <w:tcPr>
            <w:tcW w:w="958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1</w:t>
            </w:r>
          </w:p>
        </w:tc>
        <w:tc>
          <w:tcPr>
            <w:tcW w:w="2372" w:type="dxa"/>
          </w:tcPr>
          <w:p w:rsidR="00C12008" w:rsidRDefault="00C12008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14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5810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9B61F4" w:rsidRPr="00A30C10" w:rsidRDefault="009B61F4">
      <w:pPr>
        <w:rPr>
          <w:sz w:val="2"/>
          <w:szCs w:val="2"/>
          <w:rtl/>
        </w:rPr>
      </w:pP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675"/>
        <w:gridCol w:w="3400"/>
        <w:gridCol w:w="2694"/>
        <w:gridCol w:w="2834"/>
        <w:gridCol w:w="851"/>
      </w:tblGrid>
      <w:tr w:rsidR="000D1AFA" w:rsidTr="00455595">
        <w:tc>
          <w:tcPr>
            <w:tcW w:w="10454" w:type="dxa"/>
            <w:gridSpan w:val="5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4- مدعوین حاضر در جلسه</w:t>
            </w:r>
          </w:p>
        </w:tc>
      </w:tr>
      <w:tr w:rsidR="000D1AFA" w:rsidTr="00754467">
        <w:tc>
          <w:tcPr>
            <w:tcW w:w="675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ردیف</w:t>
            </w:r>
          </w:p>
        </w:tc>
        <w:tc>
          <w:tcPr>
            <w:tcW w:w="3400" w:type="dxa"/>
            <w:tcBorders>
              <w:bottom w:val="single" w:sz="4" w:space="0" w:color="auto"/>
              <w:right w:val="single" w:sz="4" w:space="0" w:color="auto"/>
            </w:tcBorders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دستگاه اجرایی</w:t>
            </w:r>
          </w:p>
        </w:tc>
        <w:tc>
          <w:tcPr>
            <w:tcW w:w="2834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سمت</w:t>
            </w:r>
          </w:p>
        </w:tc>
        <w:tc>
          <w:tcPr>
            <w:tcW w:w="851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ملاحظات</w:t>
            </w:r>
          </w:p>
        </w:tc>
      </w:tr>
      <w:tr w:rsidR="00E10837" w:rsidTr="00D178C6">
        <w:tc>
          <w:tcPr>
            <w:tcW w:w="675" w:type="dxa"/>
          </w:tcPr>
          <w:p w:rsidR="00E10837" w:rsidRDefault="00E10837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37" w:rsidRPr="008C0496" w:rsidRDefault="00E10837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837" w:rsidRPr="00642114" w:rsidRDefault="00E10837" w:rsidP="0000486F">
            <w:pPr>
              <w:jc w:val="center"/>
              <w:rPr>
                <w:rFonts w:cs="B Zar"/>
              </w:rPr>
            </w:pPr>
          </w:p>
        </w:tc>
        <w:tc>
          <w:tcPr>
            <w:tcW w:w="2834" w:type="dxa"/>
            <w:vAlign w:val="center"/>
          </w:tcPr>
          <w:p w:rsidR="00E10837" w:rsidRDefault="00E10837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E10837" w:rsidRPr="000D1AFA" w:rsidRDefault="00E10837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E10837" w:rsidTr="00D178C6">
        <w:tc>
          <w:tcPr>
            <w:tcW w:w="675" w:type="dxa"/>
          </w:tcPr>
          <w:p w:rsidR="00E10837" w:rsidRPr="000D1AFA" w:rsidRDefault="00E10837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37" w:rsidRDefault="00E10837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837" w:rsidRPr="00642114" w:rsidRDefault="00E10837" w:rsidP="0000486F">
            <w:pPr>
              <w:jc w:val="center"/>
              <w:rPr>
                <w:rFonts w:cs="B Zar"/>
              </w:rPr>
            </w:pPr>
          </w:p>
        </w:tc>
        <w:tc>
          <w:tcPr>
            <w:tcW w:w="2834" w:type="dxa"/>
          </w:tcPr>
          <w:p w:rsidR="00E10837" w:rsidRDefault="00E10837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E10837" w:rsidRPr="000D1AFA" w:rsidRDefault="00E10837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E10837" w:rsidTr="00D178C6">
        <w:tc>
          <w:tcPr>
            <w:tcW w:w="675" w:type="dxa"/>
          </w:tcPr>
          <w:p w:rsidR="00E10837" w:rsidRDefault="00E10837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37" w:rsidRDefault="00E10837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837" w:rsidRDefault="00E10837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</w:tcPr>
          <w:p w:rsidR="00E10837" w:rsidRDefault="00E10837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E10837" w:rsidRPr="000D1AFA" w:rsidRDefault="00E10837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E10837" w:rsidTr="00C9341A">
        <w:tc>
          <w:tcPr>
            <w:tcW w:w="675" w:type="dxa"/>
          </w:tcPr>
          <w:p w:rsidR="00E10837" w:rsidRDefault="00E10837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37" w:rsidRDefault="00E10837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837" w:rsidRDefault="00E10837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</w:tcPr>
          <w:p w:rsidR="00E10837" w:rsidRDefault="00E10837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E10837" w:rsidRPr="000D1AFA" w:rsidRDefault="00E10837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E10837" w:rsidTr="00D178C6">
        <w:tc>
          <w:tcPr>
            <w:tcW w:w="675" w:type="dxa"/>
          </w:tcPr>
          <w:p w:rsidR="00E10837" w:rsidRDefault="00E10837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37" w:rsidRDefault="00E10837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837" w:rsidRDefault="00E10837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  <w:vAlign w:val="center"/>
          </w:tcPr>
          <w:p w:rsidR="00E10837" w:rsidRDefault="00E10837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E10837" w:rsidRPr="000D1AFA" w:rsidRDefault="00E10837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E10837" w:rsidTr="00301145">
        <w:tc>
          <w:tcPr>
            <w:tcW w:w="675" w:type="dxa"/>
          </w:tcPr>
          <w:p w:rsidR="00E10837" w:rsidRDefault="00E10837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37" w:rsidRDefault="00E10837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837" w:rsidRDefault="00E10837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  <w:vAlign w:val="center"/>
          </w:tcPr>
          <w:p w:rsidR="00E10837" w:rsidRDefault="00E10837" w:rsidP="0000486F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E10837" w:rsidRPr="000D1AFA" w:rsidRDefault="00E10837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D57686" w:rsidRPr="00754467" w:rsidRDefault="00D57686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0"/>
      </w:tblGrid>
      <w:tr w:rsidR="000D1AFA" w:rsidTr="000D1AFA">
        <w:tc>
          <w:tcPr>
            <w:tcW w:w="10422" w:type="dxa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5- خلاصه مفید مطالب مطروحه توسط رئیس شورا</w:t>
            </w:r>
            <w:r w:rsidR="003F68DB">
              <w:rPr>
                <w:rFonts w:cs="B Titr" w:hint="cs"/>
                <w:b/>
                <w:bCs/>
                <w:rtl/>
              </w:rPr>
              <w:t xml:space="preserve"> </w:t>
            </w:r>
            <w:r w:rsidRPr="00A30C10">
              <w:rPr>
                <w:rFonts w:cs="B Titr" w:hint="cs"/>
                <w:b/>
                <w:bCs/>
                <w:rtl/>
              </w:rPr>
              <w:t>، نطق ها و مذاکرات</w:t>
            </w:r>
          </w:p>
        </w:tc>
      </w:tr>
      <w:tr w:rsidR="000D1AFA" w:rsidTr="000D1AFA">
        <w:tc>
          <w:tcPr>
            <w:tcW w:w="10422" w:type="dxa"/>
          </w:tcPr>
          <w:p w:rsidR="00CD68DF" w:rsidRPr="00C764E8" w:rsidRDefault="00816751" w:rsidP="0045114D">
            <w:pPr>
              <w:spacing w:line="204" w:lineRule="auto"/>
              <w:jc w:val="both"/>
              <w:rPr>
                <w:rFonts w:cs="B Zar"/>
                <w:noProof/>
                <w:rtl/>
              </w:rPr>
            </w:pPr>
            <w:r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تلاوت آیاتی از کلام ا... مجید و </w:t>
            </w:r>
            <w:r w:rsidR="00724539"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خیرمقدم </w:t>
            </w:r>
            <w:r w:rsidR="00851DB1"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 و ... </w:t>
            </w:r>
          </w:p>
          <w:p w:rsidR="003E69FC" w:rsidRPr="008F07A6" w:rsidRDefault="00B34C8A" w:rsidP="00F56DF9">
            <w:pPr>
              <w:spacing w:line="204" w:lineRule="auto"/>
              <w:jc w:val="both"/>
              <w:rPr>
                <w:rFonts w:cs="B Zar"/>
                <w:sz w:val="6"/>
                <w:szCs w:val="6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AE0F6A" w:rsidRPr="00C764E8" w:rsidRDefault="00AE0F6A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1"/>
        <w:gridCol w:w="5385"/>
        <w:gridCol w:w="1559"/>
        <w:gridCol w:w="1134"/>
        <w:gridCol w:w="1101"/>
      </w:tblGrid>
      <w:tr w:rsidR="000D1AFA" w:rsidTr="005C58E6">
        <w:tc>
          <w:tcPr>
            <w:tcW w:w="10420" w:type="dxa"/>
            <w:gridSpan w:val="5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6- دستور جلسات</w:t>
            </w:r>
          </w:p>
        </w:tc>
      </w:tr>
      <w:tr w:rsidR="000D1AFA" w:rsidTr="005C58E6">
        <w:tc>
          <w:tcPr>
            <w:tcW w:w="1241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شماره / ردیف</w:t>
            </w:r>
          </w:p>
        </w:tc>
        <w:tc>
          <w:tcPr>
            <w:tcW w:w="5385" w:type="dxa"/>
          </w:tcPr>
          <w:p w:rsidR="000D1AFA" w:rsidRPr="00A63A89" w:rsidRDefault="00A63A89" w:rsidP="00804F90">
            <w:pPr>
              <w:jc w:val="center"/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دستور جلسه</w:t>
            </w:r>
          </w:p>
        </w:tc>
        <w:tc>
          <w:tcPr>
            <w:tcW w:w="1559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نظر کمیسیون ذیربط</w:t>
            </w:r>
          </w:p>
        </w:tc>
        <w:tc>
          <w:tcPr>
            <w:tcW w:w="1134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شماره جلسه</w:t>
            </w:r>
          </w:p>
        </w:tc>
        <w:tc>
          <w:tcPr>
            <w:tcW w:w="1101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تاریخ جلسه</w:t>
            </w:r>
          </w:p>
        </w:tc>
      </w:tr>
      <w:tr w:rsidR="000D1AFA" w:rsidTr="005C58E6">
        <w:tc>
          <w:tcPr>
            <w:tcW w:w="1241" w:type="dxa"/>
          </w:tcPr>
          <w:p w:rsidR="000D1AFA" w:rsidRPr="00A63A89" w:rsidRDefault="00757408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385" w:type="dxa"/>
          </w:tcPr>
          <w:p w:rsidR="007F30D3" w:rsidRPr="00A63A89" w:rsidRDefault="007F30D3" w:rsidP="0058518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0D1AFA" w:rsidRPr="00A63A89" w:rsidRDefault="00A20276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1134" w:type="dxa"/>
          </w:tcPr>
          <w:p w:rsidR="000D1AFA" w:rsidRPr="00A63A89" w:rsidRDefault="00A20276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-</w:t>
            </w:r>
          </w:p>
        </w:tc>
        <w:tc>
          <w:tcPr>
            <w:tcW w:w="1101" w:type="dxa"/>
          </w:tcPr>
          <w:p w:rsidR="000D1AFA" w:rsidRPr="00A63A89" w:rsidRDefault="00A20276" w:rsidP="00A2027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163C2C" w:rsidTr="005C58E6">
        <w:tc>
          <w:tcPr>
            <w:tcW w:w="1241" w:type="dxa"/>
          </w:tcPr>
          <w:p w:rsidR="00163C2C" w:rsidRDefault="00163C2C" w:rsidP="000F09B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385" w:type="dxa"/>
          </w:tcPr>
          <w:p w:rsidR="00163C2C" w:rsidRDefault="00163C2C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</w:tcPr>
          <w:p w:rsidR="00163C2C" w:rsidRDefault="00163C2C" w:rsidP="00A20276">
            <w:pPr>
              <w:jc w:val="center"/>
              <w:rPr>
                <w:rFonts w:cs="B Zar"/>
                <w:rtl/>
              </w:rPr>
            </w:pPr>
          </w:p>
        </w:tc>
      </w:tr>
      <w:tr w:rsidR="00163C2C" w:rsidTr="005C58E6">
        <w:tc>
          <w:tcPr>
            <w:tcW w:w="1241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385" w:type="dxa"/>
          </w:tcPr>
          <w:p w:rsidR="00163C2C" w:rsidRDefault="00163C2C" w:rsidP="00294E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</w:tcPr>
          <w:p w:rsidR="00163C2C" w:rsidRDefault="00163C2C" w:rsidP="00A20276">
            <w:pPr>
              <w:jc w:val="center"/>
              <w:rPr>
                <w:rFonts w:cs="B Zar"/>
                <w:rtl/>
              </w:rPr>
            </w:pPr>
          </w:p>
        </w:tc>
      </w:tr>
    </w:tbl>
    <w:p w:rsidR="00AE0F6A" w:rsidRPr="008573F4" w:rsidRDefault="00AE0F6A">
      <w:pPr>
        <w:rPr>
          <w:sz w:val="2"/>
          <w:szCs w:val="2"/>
          <w:rtl/>
        </w:rPr>
      </w:pPr>
    </w:p>
    <w:tbl>
      <w:tblPr>
        <w:tblStyle w:val="TableGrid"/>
        <w:bidiVisual/>
        <w:tblW w:w="10422" w:type="dxa"/>
        <w:tblLook w:val="04A0" w:firstRow="1" w:lastRow="0" w:firstColumn="1" w:lastColumn="0" w:noHBand="0" w:noVBand="1"/>
      </w:tblPr>
      <w:tblGrid>
        <w:gridCol w:w="10422"/>
      </w:tblGrid>
      <w:tr w:rsidR="00A63A89" w:rsidTr="004D3669">
        <w:tc>
          <w:tcPr>
            <w:tcW w:w="10422" w:type="dxa"/>
          </w:tcPr>
          <w:p w:rsidR="00067D87" w:rsidRPr="004344E6" w:rsidRDefault="00067D87" w:rsidP="00067D87">
            <w:pPr>
              <w:rPr>
                <w:rFonts w:cs="B Titr"/>
                <w:b/>
                <w:bCs/>
                <w:sz w:val="4"/>
                <w:szCs w:val="4"/>
                <w:rtl/>
              </w:rPr>
            </w:pPr>
          </w:p>
          <w:p w:rsidR="00A63A89" w:rsidRPr="00A30C10" w:rsidRDefault="00A63A89" w:rsidP="00067D87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 xml:space="preserve">7- خلاصه مفید </w:t>
            </w:r>
            <w:r w:rsidR="009B61F4" w:rsidRPr="00A30C10">
              <w:rPr>
                <w:rFonts w:cs="B Titr" w:hint="cs"/>
                <w:b/>
                <w:bCs/>
                <w:rtl/>
              </w:rPr>
              <w:t>مذاکرات</w:t>
            </w:r>
          </w:p>
        </w:tc>
      </w:tr>
      <w:tr w:rsidR="00A63A89" w:rsidRPr="00C764E8" w:rsidTr="004D3669">
        <w:tc>
          <w:tcPr>
            <w:tcW w:w="10422" w:type="dxa"/>
          </w:tcPr>
          <w:p w:rsidR="004A743E" w:rsidRDefault="00E145A9" w:rsidP="00135574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بررسی </w:t>
            </w:r>
            <w:r w:rsidR="00135574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نامه های شهرداری و درخواستهای ارباب رجوع </w:t>
            </w:r>
            <w:r w:rsidR="00077731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077731" w:rsidRDefault="00077731" w:rsidP="0043554B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162F60" w:rsidRPr="00C764E8" w:rsidRDefault="00162F60" w:rsidP="00E145A9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</w:tbl>
    <w:p w:rsidR="007F75FB" w:rsidRDefault="007F75FB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10458" w:type="dxa"/>
        <w:tblInd w:w="-36" w:type="dxa"/>
        <w:tblLook w:val="04A0" w:firstRow="1" w:lastRow="0" w:firstColumn="1" w:lastColumn="0" w:noHBand="0" w:noVBand="1"/>
      </w:tblPr>
      <w:tblGrid>
        <w:gridCol w:w="554"/>
        <w:gridCol w:w="2950"/>
        <w:gridCol w:w="631"/>
        <w:gridCol w:w="689"/>
        <w:gridCol w:w="3910"/>
        <w:gridCol w:w="1724"/>
      </w:tblGrid>
      <w:tr w:rsidR="007F75FB" w:rsidRPr="009E6FD0" w:rsidTr="00734B40">
        <w:trPr>
          <w:trHeight w:val="405"/>
        </w:trPr>
        <w:tc>
          <w:tcPr>
            <w:tcW w:w="10455" w:type="dxa"/>
            <w:gridSpan w:val="6"/>
          </w:tcPr>
          <w:p w:rsidR="007F75FB" w:rsidRDefault="007F75FB" w:rsidP="00F600A8">
            <w:pPr>
              <w:spacing w:line="204" w:lineRule="auto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7F75FB" w:rsidRPr="009E6FD0" w:rsidRDefault="006B6933" w:rsidP="00F600A8">
            <w:pPr>
              <w:spacing w:line="204" w:lineRule="auto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="007F75FB"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 w:rsidR="004D3669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  <w:r w:rsidR="007F75FB"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  متن مصوبه شورا</w:t>
            </w:r>
            <w:r w:rsidR="007F75FB" w:rsidRPr="009E6FD0">
              <w:rPr>
                <w:rFonts w:hint="cs"/>
                <w:sz w:val="20"/>
                <w:szCs w:val="20"/>
                <w:rtl/>
              </w:rPr>
              <w:t xml:space="preserve">                                     </w:t>
            </w:r>
            <w:r w:rsidR="0028469B">
              <w:rPr>
                <w:rFonts w:hint="cs"/>
                <w:sz w:val="20"/>
                <w:szCs w:val="20"/>
                <w:rtl/>
              </w:rPr>
              <w:t xml:space="preserve">    </w:t>
            </w:r>
            <w:r w:rsidR="007F75FB" w:rsidRPr="009E6FD0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="007F75FB" w:rsidRPr="009E6FD0">
              <w:rPr>
                <w:rFonts w:cs="B Titr" w:hint="cs"/>
                <w:sz w:val="20"/>
                <w:szCs w:val="20"/>
                <w:rtl/>
              </w:rPr>
              <w:t>بند</w:t>
            </w:r>
            <w:r w:rsidR="007F75FB">
              <w:rPr>
                <w:rFonts w:cs="B Titr" w:hint="cs"/>
                <w:sz w:val="20"/>
                <w:szCs w:val="20"/>
                <w:rtl/>
              </w:rPr>
              <w:t xml:space="preserve">  </w:t>
            </w:r>
            <w:r w:rsidR="004D3669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</w:tr>
      <w:tr w:rsidR="007F75FB" w:rsidRPr="00994CE6" w:rsidTr="00734B40">
        <w:trPr>
          <w:trHeight w:val="307"/>
        </w:trPr>
        <w:tc>
          <w:tcPr>
            <w:tcW w:w="10455" w:type="dxa"/>
            <w:gridSpan w:val="6"/>
          </w:tcPr>
          <w:p w:rsidR="00F955BC" w:rsidRPr="00F955BC" w:rsidRDefault="00135574" w:rsidP="00872F8A">
            <w:pPr>
              <w:spacing w:line="228" w:lineRule="auto"/>
              <w:jc w:val="both"/>
              <w:rPr>
                <w:rFonts w:cs="B Zar"/>
                <w:noProof/>
                <w:sz w:val="20"/>
                <w:szCs w:val="20"/>
                <w:rtl/>
              </w:rPr>
            </w:pPr>
            <w:r>
              <w:rPr>
                <w:rFonts w:cs="B Zar" w:hint="cs"/>
                <w:noProof/>
                <w:sz w:val="20"/>
                <w:szCs w:val="20"/>
                <w:rtl/>
              </w:rPr>
              <w:t>نامه شماره 22831/00</w:t>
            </w:r>
            <w:r w:rsidR="006A64DE">
              <w:rPr>
                <w:rFonts w:cs="B Zar" w:hint="cs"/>
                <w:noProof/>
                <w:sz w:val="20"/>
                <w:szCs w:val="20"/>
                <w:rtl/>
              </w:rPr>
              <w:t xml:space="preserve"> مورخ 19/11/1400 موضوع مجوز افتتاح حساب جاری نزد بانک مسکن جهت واریز وجه قرارداد آماده سازی سایت 79 هکتاری موضوع در جلسه شورای اسلامی شهر مطرح و با اففتاح حساب در بانک مسکن موافقت گردید مشروط به اینکه شهرداری محترم بلافاصله بعداز واریز مبالغ را به حساب اصلی شهرداری نزد بانک تجارت منتقل نماید و </w:t>
            </w:r>
            <w:r w:rsidR="0086546C">
              <w:rPr>
                <w:rFonts w:cs="B Zar" w:hint="cs"/>
                <w:noProof/>
                <w:sz w:val="20"/>
                <w:szCs w:val="20"/>
                <w:rtl/>
              </w:rPr>
              <w:t xml:space="preserve">عملکرد مالی حساب مفتوحه را به صورت سه ماهه به شورای اسلامی شهر ارائه نماید. </w:t>
            </w:r>
            <w:r w:rsidR="00C80B74">
              <w:rPr>
                <w:rFonts w:cs="B Zar" w:hint="cs"/>
                <w:noProof/>
                <w:sz w:val="20"/>
                <w:szCs w:val="20"/>
                <w:rtl/>
              </w:rPr>
              <w:t xml:space="preserve"> </w:t>
            </w:r>
          </w:p>
        </w:tc>
      </w:tr>
      <w:tr w:rsidR="007F75FB" w:rsidRPr="00F35F17" w:rsidTr="00734B40">
        <w:trPr>
          <w:trHeight w:val="171"/>
        </w:trPr>
        <w:tc>
          <w:tcPr>
            <w:tcW w:w="3502" w:type="dxa"/>
            <w:gridSpan w:val="2"/>
            <w:vAlign w:val="center"/>
          </w:tcPr>
          <w:p w:rsidR="007F75FB" w:rsidRPr="00F35F17" w:rsidRDefault="007F75FB" w:rsidP="00872F8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آراء اعضای شورای اسلامی</w:t>
            </w:r>
          </w:p>
        </w:tc>
        <w:tc>
          <w:tcPr>
            <w:tcW w:w="631" w:type="dxa"/>
            <w:vAlign w:val="center"/>
          </w:tcPr>
          <w:p w:rsidR="007F75FB" w:rsidRPr="00F35F17" w:rsidRDefault="007F75FB" w:rsidP="00872F8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موافق</w:t>
            </w:r>
          </w:p>
        </w:tc>
        <w:tc>
          <w:tcPr>
            <w:tcW w:w="689" w:type="dxa"/>
            <w:vAlign w:val="center"/>
          </w:tcPr>
          <w:p w:rsidR="007F75FB" w:rsidRPr="00F35F17" w:rsidRDefault="007F75FB" w:rsidP="00872F8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مخالف</w:t>
            </w:r>
          </w:p>
        </w:tc>
        <w:tc>
          <w:tcPr>
            <w:tcW w:w="3909" w:type="dxa"/>
            <w:vAlign w:val="center"/>
          </w:tcPr>
          <w:p w:rsidR="007F75FB" w:rsidRPr="00F35F17" w:rsidRDefault="007F75FB" w:rsidP="00872F8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دلایل مخالفت</w:t>
            </w:r>
          </w:p>
        </w:tc>
        <w:tc>
          <w:tcPr>
            <w:tcW w:w="1724" w:type="dxa"/>
            <w:vAlign w:val="center"/>
          </w:tcPr>
          <w:p w:rsidR="007F75FB" w:rsidRPr="00F35F17" w:rsidRDefault="007F75FB" w:rsidP="00872F8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7F75FB" w:rsidRPr="00053513" w:rsidTr="00734B40">
        <w:trPr>
          <w:trHeight w:val="173"/>
        </w:trPr>
        <w:tc>
          <w:tcPr>
            <w:tcW w:w="553" w:type="dxa"/>
          </w:tcPr>
          <w:p w:rsidR="007F75FB" w:rsidRPr="00E505E0" w:rsidRDefault="007F75FB" w:rsidP="00872F8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1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محمد جواد راستینه </w:t>
            </w:r>
          </w:p>
        </w:tc>
        <w:tc>
          <w:tcPr>
            <w:tcW w:w="631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:rsidR="007F75FB" w:rsidRPr="00053513" w:rsidRDefault="007F75FB" w:rsidP="00872F8A">
            <w:pPr>
              <w:spacing w:line="228" w:lineRule="auto"/>
              <w:jc w:val="center"/>
              <w:rPr>
                <w:rFonts w:cs="B Zar"/>
                <w:sz w:val="6"/>
                <w:szCs w:val="6"/>
                <w:rtl/>
              </w:rPr>
            </w:pPr>
          </w:p>
          <w:p w:rsidR="007F75FB" w:rsidRPr="005272A7" w:rsidRDefault="007F75FB" w:rsidP="00872F8A">
            <w:pPr>
              <w:spacing w:line="228" w:lineRule="auto"/>
              <w:jc w:val="center"/>
              <w:rPr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053513" w:rsidRDefault="007F75FB" w:rsidP="00872F8A">
            <w:pPr>
              <w:spacing w:line="228" w:lineRule="auto"/>
              <w:jc w:val="center"/>
              <w:rPr>
                <w:sz w:val="2"/>
                <w:szCs w:val="2"/>
                <w:highlight w:val="yellow"/>
                <w:rtl/>
              </w:rPr>
            </w:pPr>
          </w:p>
        </w:tc>
      </w:tr>
      <w:tr w:rsidR="007F75FB" w:rsidRPr="005272A7" w:rsidTr="00734B40">
        <w:trPr>
          <w:trHeight w:val="235"/>
        </w:trPr>
        <w:tc>
          <w:tcPr>
            <w:tcW w:w="553" w:type="dxa"/>
          </w:tcPr>
          <w:p w:rsidR="007F75FB" w:rsidRPr="00E505E0" w:rsidRDefault="007F75FB" w:rsidP="00872F8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2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رسول عراقی</w:t>
            </w:r>
          </w:p>
        </w:tc>
        <w:tc>
          <w:tcPr>
            <w:tcW w:w="631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5272A7" w:rsidRDefault="007F75FB" w:rsidP="00872F8A">
            <w:pPr>
              <w:spacing w:line="228" w:lineRule="auto"/>
              <w:rPr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872F8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734B40">
        <w:trPr>
          <w:trHeight w:val="255"/>
        </w:trPr>
        <w:tc>
          <w:tcPr>
            <w:tcW w:w="553" w:type="dxa"/>
          </w:tcPr>
          <w:p w:rsidR="007F75FB" w:rsidRPr="00E505E0" w:rsidRDefault="007F75FB" w:rsidP="00872F8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3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631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AE6025" w:rsidRDefault="007F75FB" w:rsidP="00872F8A">
            <w:pPr>
              <w:spacing w:line="228" w:lineRule="auto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872F8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734B40">
        <w:trPr>
          <w:trHeight w:val="190"/>
        </w:trPr>
        <w:tc>
          <w:tcPr>
            <w:tcW w:w="553" w:type="dxa"/>
          </w:tcPr>
          <w:p w:rsidR="007F75FB" w:rsidRPr="00E505E0" w:rsidRDefault="007F75FB" w:rsidP="00872F8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4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631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5272A7" w:rsidRDefault="007F75FB" w:rsidP="00872F8A">
            <w:pPr>
              <w:spacing w:line="228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872F8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734B40">
        <w:trPr>
          <w:trHeight w:val="165"/>
        </w:trPr>
        <w:tc>
          <w:tcPr>
            <w:tcW w:w="553" w:type="dxa"/>
          </w:tcPr>
          <w:p w:rsidR="007F75FB" w:rsidRPr="00776688" w:rsidRDefault="007F75FB" w:rsidP="00872F8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776688">
              <w:rPr>
                <w:rFonts w:cs="B Yekan" w:hint="cs"/>
                <w:rtl/>
              </w:rPr>
              <w:t>5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631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</w:tcBorders>
            <w:vAlign w:val="center"/>
          </w:tcPr>
          <w:p w:rsidR="007F75FB" w:rsidRPr="00AE6025" w:rsidRDefault="007F75FB" w:rsidP="00872F8A">
            <w:pPr>
              <w:spacing w:line="228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872F8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7F75FB" w:rsidTr="00734B40">
        <w:trPr>
          <w:trHeight w:val="156"/>
        </w:trPr>
        <w:tc>
          <w:tcPr>
            <w:tcW w:w="553" w:type="dxa"/>
          </w:tcPr>
          <w:p w:rsidR="007F75FB" w:rsidRPr="00776688" w:rsidRDefault="007F75FB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 w:rsidRPr="00776688">
              <w:rPr>
                <w:rFonts w:cs="B Zar" w:hint="cs"/>
                <w:rtl/>
              </w:rPr>
              <w:t>جمع</w:t>
            </w:r>
          </w:p>
        </w:tc>
        <w:tc>
          <w:tcPr>
            <w:tcW w:w="2949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</w:p>
        </w:tc>
        <w:tc>
          <w:tcPr>
            <w:tcW w:w="631" w:type="dxa"/>
            <w:vAlign w:val="center"/>
          </w:tcPr>
          <w:p w:rsidR="007F75FB" w:rsidRPr="00665776" w:rsidRDefault="007F75FB" w:rsidP="00872F8A">
            <w:pPr>
              <w:spacing w:line="228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7F75FB" w:rsidRPr="00665776" w:rsidRDefault="007F75FB" w:rsidP="00872F8A">
            <w:pPr>
              <w:spacing w:line="228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09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Default="007F75FB" w:rsidP="00872F8A">
            <w:pPr>
              <w:spacing w:line="228" w:lineRule="auto"/>
              <w:jc w:val="center"/>
              <w:rPr>
                <w:rtl/>
              </w:rPr>
            </w:pPr>
          </w:p>
        </w:tc>
      </w:tr>
      <w:tr w:rsidR="007F75FB" w:rsidRPr="00665776" w:rsidTr="00EB6F01">
        <w:trPr>
          <w:trHeight w:val="259"/>
        </w:trPr>
        <w:tc>
          <w:tcPr>
            <w:tcW w:w="4822" w:type="dxa"/>
            <w:gridSpan w:val="4"/>
          </w:tcPr>
          <w:p w:rsidR="007F75FB" w:rsidRPr="00EB6F01" w:rsidRDefault="007F75FB" w:rsidP="00872F8A">
            <w:pPr>
              <w:spacing w:line="22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تصمیم شورا</w:t>
            </w:r>
          </w:p>
        </w:tc>
        <w:tc>
          <w:tcPr>
            <w:tcW w:w="5633" w:type="dxa"/>
            <w:gridSpan w:val="2"/>
            <w:vAlign w:val="center"/>
          </w:tcPr>
          <w:p w:rsidR="007F75FB" w:rsidRPr="00EB6F01" w:rsidRDefault="007F75FB" w:rsidP="00872F8A">
            <w:pPr>
              <w:spacing w:line="228" w:lineRule="auto"/>
              <w:jc w:val="center"/>
              <w:rPr>
                <w:rFonts w:cs="B Titr"/>
                <w:sz w:val="16"/>
                <w:szCs w:val="16"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تصویب 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  <w:r w:rsidRPr="00EB6F01">
              <w:rPr>
                <w:rFonts w:cs="B Titr" w:hint="cs"/>
                <w:sz w:val="16"/>
                <w:szCs w:val="16"/>
                <w:rtl/>
              </w:rPr>
              <w:t xml:space="preserve">             تصویب نشد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</w:p>
        </w:tc>
      </w:tr>
    </w:tbl>
    <w:p w:rsidR="009819F3" w:rsidRDefault="009819F3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1E3760" w:rsidRDefault="001E3760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D0967" w:rsidRDefault="000D0967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4E74E5" w:rsidRDefault="004E74E5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10458" w:type="dxa"/>
        <w:tblInd w:w="-36" w:type="dxa"/>
        <w:tblLook w:val="04A0" w:firstRow="1" w:lastRow="0" w:firstColumn="1" w:lastColumn="0" w:noHBand="0" w:noVBand="1"/>
      </w:tblPr>
      <w:tblGrid>
        <w:gridCol w:w="554"/>
        <w:gridCol w:w="2950"/>
        <w:gridCol w:w="631"/>
        <w:gridCol w:w="689"/>
        <w:gridCol w:w="3910"/>
        <w:gridCol w:w="1724"/>
      </w:tblGrid>
      <w:tr w:rsidR="0086546C" w:rsidRPr="009E6FD0" w:rsidTr="00661B34">
        <w:trPr>
          <w:trHeight w:val="405"/>
        </w:trPr>
        <w:tc>
          <w:tcPr>
            <w:tcW w:w="10455" w:type="dxa"/>
            <w:gridSpan w:val="6"/>
          </w:tcPr>
          <w:p w:rsidR="0086546C" w:rsidRDefault="0086546C" w:rsidP="00872F8A">
            <w:pPr>
              <w:spacing w:line="228" w:lineRule="auto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86546C" w:rsidRPr="009E6FD0" w:rsidRDefault="0086546C" w:rsidP="00872F8A">
            <w:pPr>
              <w:spacing w:line="228" w:lineRule="auto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  متن مصوبه شورا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                          </w:t>
            </w:r>
            <w:r>
              <w:rPr>
                <w:rFonts w:hint="cs"/>
                <w:sz w:val="20"/>
                <w:szCs w:val="20"/>
                <w:rtl/>
              </w:rPr>
              <w:t xml:space="preserve">    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Pr="009E6FD0">
              <w:rPr>
                <w:rFonts w:cs="B Titr" w:hint="cs"/>
                <w:sz w:val="20"/>
                <w:szCs w:val="20"/>
                <w:rtl/>
              </w:rPr>
              <w:t>بند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2</w:t>
            </w:r>
          </w:p>
        </w:tc>
      </w:tr>
      <w:tr w:rsidR="0086546C" w:rsidRPr="00994CE6" w:rsidTr="00661B34">
        <w:trPr>
          <w:trHeight w:val="307"/>
        </w:trPr>
        <w:tc>
          <w:tcPr>
            <w:tcW w:w="10455" w:type="dxa"/>
            <w:gridSpan w:val="6"/>
          </w:tcPr>
          <w:p w:rsidR="0086546C" w:rsidRPr="00F955BC" w:rsidRDefault="0086546C" w:rsidP="00872F8A">
            <w:pPr>
              <w:spacing w:line="228" w:lineRule="auto"/>
              <w:jc w:val="both"/>
              <w:rPr>
                <w:rFonts w:cs="B Zar"/>
                <w:noProof/>
                <w:sz w:val="20"/>
                <w:szCs w:val="20"/>
                <w:rtl/>
              </w:rPr>
            </w:pP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نامه شماره 22576/00 مورخ 17/11/1400 موضوع معرفی کارشناس بصیر جهت عضویت در کمیسیون سرمایه گذاری ، با استناد بند4 فصل سوم ماده 10 شیوه نامه با معرفی آقای حاج حسین جعفریان بعنوان کارشناس بصیر موافقت می گردد. </w:t>
            </w:r>
          </w:p>
        </w:tc>
      </w:tr>
      <w:tr w:rsidR="0086546C" w:rsidRPr="00F35F17" w:rsidTr="00661B34">
        <w:trPr>
          <w:trHeight w:val="171"/>
        </w:trPr>
        <w:tc>
          <w:tcPr>
            <w:tcW w:w="3502" w:type="dxa"/>
            <w:gridSpan w:val="2"/>
            <w:vAlign w:val="center"/>
          </w:tcPr>
          <w:p w:rsidR="0086546C" w:rsidRPr="00F35F17" w:rsidRDefault="0086546C" w:rsidP="00872F8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آراء اعضای شورای اسلامی</w:t>
            </w:r>
          </w:p>
        </w:tc>
        <w:tc>
          <w:tcPr>
            <w:tcW w:w="631" w:type="dxa"/>
            <w:vAlign w:val="center"/>
          </w:tcPr>
          <w:p w:rsidR="0086546C" w:rsidRPr="00F35F17" w:rsidRDefault="0086546C" w:rsidP="00872F8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موافق</w:t>
            </w:r>
          </w:p>
        </w:tc>
        <w:tc>
          <w:tcPr>
            <w:tcW w:w="689" w:type="dxa"/>
            <w:vAlign w:val="center"/>
          </w:tcPr>
          <w:p w:rsidR="0086546C" w:rsidRPr="00F35F17" w:rsidRDefault="0086546C" w:rsidP="00872F8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مخالف</w:t>
            </w:r>
          </w:p>
        </w:tc>
        <w:tc>
          <w:tcPr>
            <w:tcW w:w="3909" w:type="dxa"/>
            <w:vAlign w:val="center"/>
          </w:tcPr>
          <w:p w:rsidR="0086546C" w:rsidRPr="00F35F17" w:rsidRDefault="0086546C" w:rsidP="00872F8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دلایل مخالفت</w:t>
            </w:r>
          </w:p>
        </w:tc>
        <w:tc>
          <w:tcPr>
            <w:tcW w:w="1724" w:type="dxa"/>
            <w:vAlign w:val="center"/>
          </w:tcPr>
          <w:p w:rsidR="0086546C" w:rsidRPr="00F35F17" w:rsidRDefault="0086546C" w:rsidP="00872F8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86546C" w:rsidRPr="00053513" w:rsidTr="00661B34">
        <w:trPr>
          <w:trHeight w:val="173"/>
        </w:trPr>
        <w:tc>
          <w:tcPr>
            <w:tcW w:w="553" w:type="dxa"/>
          </w:tcPr>
          <w:p w:rsidR="0086546C" w:rsidRPr="00E505E0" w:rsidRDefault="0086546C" w:rsidP="00872F8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1</w:t>
            </w:r>
          </w:p>
        </w:tc>
        <w:tc>
          <w:tcPr>
            <w:tcW w:w="2949" w:type="dxa"/>
            <w:vAlign w:val="center"/>
          </w:tcPr>
          <w:p w:rsidR="0086546C" w:rsidRPr="007E4946" w:rsidRDefault="0086546C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محمد جواد راستینه </w:t>
            </w:r>
          </w:p>
        </w:tc>
        <w:tc>
          <w:tcPr>
            <w:tcW w:w="631" w:type="dxa"/>
            <w:vAlign w:val="center"/>
          </w:tcPr>
          <w:p w:rsidR="0086546C" w:rsidRDefault="0086546C" w:rsidP="00872F8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86546C" w:rsidRDefault="0086546C" w:rsidP="00872F8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:rsidR="0086546C" w:rsidRPr="00053513" w:rsidRDefault="0086546C" w:rsidP="00872F8A">
            <w:pPr>
              <w:spacing w:line="228" w:lineRule="auto"/>
              <w:jc w:val="center"/>
              <w:rPr>
                <w:rFonts w:cs="B Zar"/>
                <w:sz w:val="6"/>
                <w:szCs w:val="6"/>
                <w:rtl/>
              </w:rPr>
            </w:pPr>
          </w:p>
          <w:p w:rsidR="0086546C" w:rsidRPr="005272A7" w:rsidRDefault="0086546C" w:rsidP="00872F8A">
            <w:pPr>
              <w:spacing w:line="228" w:lineRule="auto"/>
              <w:jc w:val="center"/>
              <w:rPr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86546C" w:rsidRPr="00053513" w:rsidRDefault="0086546C" w:rsidP="00872F8A">
            <w:pPr>
              <w:spacing w:line="228" w:lineRule="auto"/>
              <w:jc w:val="center"/>
              <w:rPr>
                <w:sz w:val="2"/>
                <w:szCs w:val="2"/>
                <w:highlight w:val="yellow"/>
                <w:rtl/>
              </w:rPr>
            </w:pPr>
          </w:p>
        </w:tc>
      </w:tr>
      <w:tr w:rsidR="0086546C" w:rsidRPr="005272A7" w:rsidTr="00661B34">
        <w:trPr>
          <w:trHeight w:val="235"/>
        </w:trPr>
        <w:tc>
          <w:tcPr>
            <w:tcW w:w="553" w:type="dxa"/>
          </w:tcPr>
          <w:p w:rsidR="0086546C" w:rsidRPr="00E505E0" w:rsidRDefault="0086546C" w:rsidP="00872F8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2</w:t>
            </w:r>
          </w:p>
        </w:tc>
        <w:tc>
          <w:tcPr>
            <w:tcW w:w="2949" w:type="dxa"/>
            <w:vAlign w:val="center"/>
          </w:tcPr>
          <w:p w:rsidR="0086546C" w:rsidRPr="007E4946" w:rsidRDefault="0086546C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رسول عراقی</w:t>
            </w:r>
          </w:p>
        </w:tc>
        <w:tc>
          <w:tcPr>
            <w:tcW w:w="631" w:type="dxa"/>
            <w:vAlign w:val="center"/>
          </w:tcPr>
          <w:p w:rsidR="0086546C" w:rsidRDefault="0086546C" w:rsidP="00872F8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86546C" w:rsidRDefault="0086546C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46C" w:rsidRPr="005272A7" w:rsidRDefault="0086546C" w:rsidP="00872F8A">
            <w:pPr>
              <w:spacing w:line="228" w:lineRule="auto"/>
              <w:rPr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86546C" w:rsidRPr="005272A7" w:rsidRDefault="0086546C" w:rsidP="00872F8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86546C" w:rsidRPr="005272A7" w:rsidTr="00661B34">
        <w:trPr>
          <w:trHeight w:val="255"/>
        </w:trPr>
        <w:tc>
          <w:tcPr>
            <w:tcW w:w="553" w:type="dxa"/>
          </w:tcPr>
          <w:p w:rsidR="0086546C" w:rsidRPr="00E505E0" w:rsidRDefault="0086546C" w:rsidP="00872F8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3</w:t>
            </w:r>
          </w:p>
        </w:tc>
        <w:tc>
          <w:tcPr>
            <w:tcW w:w="2949" w:type="dxa"/>
            <w:vAlign w:val="center"/>
          </w:tcPr>
          <w:p w:rsidR="0086546C" w:rsidRPr="007E4946" w:rsidRDefault="0086546C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631" w:type="dxa"/>
            <w:vAlign w:val="center"/>
          </w:tcPr>
          <w:p w:rsidR="0086546C" w:rsidRDefault="0086546C" w:rsidP="00872F8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86546C" w:rsidRDefault="0086546C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46C" w:rsidRPr="00AE6025" w:rsidRDefault="0086546C" w:rsidP="00872F8A">
            <w:pPr>
              <w:spacing w:line="228" w:lineRule="auto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86546C" w:rsidRPr="005272A7" w:rsidRDefault="0086546C" w:rsidP="00872F8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86546C" w:rsidRPr="005272A7" w:rsidTr="00661B34">
        <w:trPr>
          <w:trHeight w:val="190"/>
        </w:trPr>
        <w:tc>
          <w:tcPr>
            <w:tcW w:w="553" w:type="dxa"/>
          </w:tcPr>
          <w:p w:rsidR="0086546C" w:rsidRPr="00E505E0" w:rsidRDefault="0086546C" w:rsidP="00872F8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4</w:t>
            </w:r>
          </w:p>
        </w:tc>
        <w:tc>
          <w:tcPr>
            <w:tcW w:w="2949" w:type="dxa"/>
            <w:vAlign w:val="center"/>
          </w:tcPr>
          <w:p w:rsidR="0086546C" w:rsidRPr="007E4946" w:rsidRDefault="0086546C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631" w:type="dxa"/>
            <w:vAlign w:val="center"/>
          </w:tcPr>
          <w:p w:rsidR="0086546C" w:rsidRDefault="0086546C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86546C" w:rsidRDefault="0086546C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46C" w:rsidRPr="005272A7" w:rsidRDefault="0086546C" w:rsidP="00872F8A">
            <w:pPr>
              <w:spacing w:line="228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4" w:type="dxa"/>
            <w:vAlign w:val="center"/>
          </w:tcPr>
          <w:p w:rsidR="0086546C" w:rsidRPr="005272A7" w:rsidRDefault="0086546C" w:rsidP="00872F8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86546C" w:rsidRPr="005272A7" w:rsidTr="00661B34">
        <w:trPr>
          <w:trHeight w:val="165"/>
        </w:trPr>
        <w:tc>
          <w:tcPr>
            <w:tcW w:w="553" w:type="dxa"/>
          </w:tcPr>
          <w:p w:rsidR="0086546C" w:rsidRPr="00776688" w:rsidRDefault="0086546C" w:rsidP="00872F8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776688">
              <w:rPr>
                <w:rFonts w:cs="B Yekan" w:hint="cs"/>
                <w:rtl/>
              </w:rPr>
              <w:t>5</w:t>
            </w:r>
          </w:p>
        </w:tc>
        <w:tc>
          <w:tcPr>
            <w:tcW w:w="2949" w:type="dxa"/>
            <w:vAlign w:val="center"/>
          </w:tcPr>
          <w:p w:rsidR="0086546C" w:rsidRPr="007E4946" w:rsidRDefault="0086546C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631" w:type="dxa"/>
            <w:vAlign w:val="center"/>
          </w:tcPr>
          <w:p w:rsidR="0086546C" w:rsidRDefault="0086546C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86546C" w:rsidRDefault="0086546C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</w:tcBorders>
            <w:vAlign w:val="center"/>
          </w:tcPr>
          <w:p w:rsidR="0086546C" w:rsidRPr="00AE6025" w:rsidRDefault="0086546C" w:rsidP="00872F8A">
            <w:pPr>
              <w:spacing w:line="228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86546C" w:rsidRPr="005272A7" w:rsidRDefault="0086546C" w:rsidP="00872F8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86546C" w:rsidTr="00661B34">
        <w:trPr>
          <w:trHeight w:val="156"/>
        </w:trPr>
        <w:tc>
          <w:tcPr>
            <w:tcW w:w="553" w:type="dxa"/>
          </w:tcPr>
          <w:p w:rsidR="0086546C" w:rsidRPr="00776688" w:rsidRDefault="0086546C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 w:rsidRPr="00776688">
              <w:rPr>
                <w:rFonts w:cs="B Zar" w:hint="cs"/>
                <w:rtl/>
              </w:rPr>
              <w:t>جمع</w:t>
            </w:r>
          </w:p>
        </w:tc>
        <w:tc>
          <w:tcPr>
            <w:tcW w:w="2949" w:type="dxa"/>
            <w:vAlign w:val="center"/>
          </w:tcPr>
          <w:p w:rsidR="0086546C" w:rsidRDefault="0086546C" w:rsidP="00872F8A">
            <w:pPr>
              <w:spacing w:line="228" w:lineRule="auto"/>
              <w:jc w:val="center"/>
              <w:rPr>
                <w:rtl/>
              </w:rPr>
            </w:pPr>
          </w:p>
        </w:tc>
        <w:tc>
          <w:tcPr>
            <w:tcW w:w="631" w:type="dxa"/>
            <w:vAlign w:val="center"/>
          </w:tcPr>
          <w:p w:rsidR="0086546C" w:rsidRPr="00665776" w:rsidRDefault="0086546C" w:rsidP="00872F8A">
            <w:pPr>
              <w:spacing w:line="228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86546C" w:rsidRPr="00665776" w:rsidRDefault="0086546C" w:rsidP="00872F8A">
            <w:pPr>
              <w:spacing w:line="228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09" w:type="dxa"/>
            <w:vAlign w:val="center"/>
          </w:tcPr>
          <w:p w:rsidR="0086546C" w:rsidRDefault="0086546C" w:rsidP="00872F8A">
            <w:pPr>
              <w:spacing w:line="228" w:lineRule="auto"/>
              <w:jc w:val="center"/>
              <w:rPr>
                <w:rtl/>
              </w:rPr>
            </w:pPr>
          </w:p>
        </w:tc>
        <w:tc>
          <w:tcPr>
            <w:tcW w:w="1724" w:type="dxa"/>
            <w:vAlign w:val="center"/>
          </w:tcPr>
          <w:p w:rsidR="0086546C" w:rsidRDefault="0086546C" w:rsidP="00872F8A">
            <w:pPr>
              <w:spacing w:line="228" w:lineRule="auto"/>
              <w:jc w:val="center"/>
              <w:rPr>
                <w:rtl/>
              </w:rPr>
            </w:pPr>
          </w:p>
        </w:tc>
      </w:tr>
      <w:tr w:rsidR="0086546C" w:rsidRPr="00665776" w:rsidTr="00661B34">
        <w:trPr>
          <w:trHeight w:val="259"/>
        </w:trPr>
        <w:tc>
          <w:tcPr>
            <w:tcW w:w="4822" w:type="dxa"/>
            <w:gridSpan w:val="4"/>
          </w:tcPr>
          <w:p w:rsidR="0086546C" w:rsidRPr="00EB6F01" w:rsidRDefault="0086546C" w:rsidP="00872F8A">
            <w:pPr>
              <w:spacing w:line="22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تصمیم شورا</w:t>
            </w:r>
          </w:p>
        </w:tc>
        <w:tc>
          <w:tcPr>
            <w:tcW w:w="5633" w:type="dxa"/>
            <w:gridSpan w:val="2"/>
            <w:vAlign w:val="center"/>
          </w:tcPr>
          <w:p w:rsidR="0086546C" w:rsidRPr="00EB6F01" w:rsidRDefault="0086546C" w:rsidP="00872F8A">
            <w:pPr>
              <w:spacing w:line="228" w:lineRule="auto"/>
              <w:jc w:val="center"/>
              <w:rPr>
                <w:rFonts w:cs="B Titr"/>
                <w:sz w:val="16"/>
                <w:szCs w:val="16"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تصویب 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  <w:r w:rsidRPr="00EB6F01">
              <w:rPr>
                <w:rFonts w:cs="B Titr" w:hint="cs"/>
                <w:sz w:val="16"/>
                <w:szCs w:val="16"/>
                <w:rtl/>
              </w:rPr>
              <w:t xml:space="preserve">             تصویب نشد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</w:p>
        </w:tc>
      </w:tr>
    </w:tbl>
    <w:p w:rsidR="00F600A8" w:rsidRDefault="00F600A8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10458" w:type="dxa"/>
        <w:tblInd w:w="-36" w:type="dxa"/>
        <w:tblLook w:val="04A0" w:firstRow="1" w:lastRow="0" w:firstColumn="1" w:lastColumn="0" w:noHBand="0" w:noVBand="1"/>
      </w:tblPr>
      <w:tblGrid>
        <w:gridCol w:w="554"/>
        <w:gridCol w:w="2950"/>
        <w:gridCol w:w="631"/>
        <w:gridCol w:w="689"/>
        <w:gridCol w:w="3910"/>
        <w:gridCol w:w="1724"/>
      </w:tblGrid>
      <w:tr w:rsidR="0086546C" w:rsidRPr="009E6FD0" w:rsidTr="00661B34">
        <w:trPr>
          <w:trHeight w:val="405"/>
        </w:trPr>
        <w:tc>
          <w:tcPr>
            <w:tcW w:w="10455" w:type="dxa"/>
            <w:gridSpan w:val="6"/>
          </w:tcPr>
          <w:p w:rsidR="0086546C" w:rsidRDefault="0086546C" w:rsidP="00872F8A">
            <w:pPr>
              <w:spacing w:line="228" w:lineRule="auto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86546C" w:rsidRPr="009E6FD0" w:rsidRDefault="0086546C" w:rsidP="00872F8A">
            <w:pPr>
              <w:spacing w:line="228" w:lineRule="auto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 w:rsidR="00872F8A"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  متن مصوبه شورا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                          </w:t>
            </w:r>
            <w:r>
              <w:rPr>
                <w:rFonts w:hint="cs"/>
                <w:sz w:val="20"/>
                <w:szCs w:val="20"/>
                <w:rtl/>
              </w:rPr>
              <w:t xml:space="preserve">    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Pr="009E6FD0">
              <w:rPr>
                <w:rFonts w:cs="B Titr" w:hint="cs"/>
                <w:sz w:val="20"/>
                <w:szCs w:val="20"/>
                <w:rtl/>
              </w:rPr>
              <w:t>بند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</w:t>
            </w:r>
            <w:r w:rsidR="00872F8A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</w:tr>
      <w:tr w:rsidR="0086546C" w:rsidRPr="00994CE6" w:rsidTr="00661B34">
        <w:trPr>
          <w:trHeight w:val="307"/>
        </w:trPr>
        <w:tc>
          <w:tcPr>
            <w:tcW w:w="10455" w:type="dxa"/>
            <w:gridSpan w:val="6"/>
          </w:tcPr>
          <w:p w:rsidR="0086546C" w:rsidRDefault="00872F8A" w:rsidP="00A32CB1">
            <w:pPr>
              <w:spacing w:line="228" w:lineRule="auto"/>
              <w:jc w:val="both"/>
              <w:rPr>
                <w:rFonts w:cs="B Zar"/>
                <w:noProof/>
                <w:sz w:val="20"/>
                <w:szCs w:val="20"/>
                <w:rtl/>
              </w:rPr>
            </w:pPr>
            <w:r>
              <w:rPr>
                <w:rFonts w:cs="B Zar" w:hint="cs"/>
                <w:noProof/>
                <w:sz w:val="20"/>
                <w:szCs w:val="20"/>
                <w:rtl/>
              </w:rPr>
              <w:t>-</w:t>
            </w:r>
            <w:r w:rsidR="0086546C">
              <w:rPr>
                <w:rFonts w:cs="B Zar" w:hint="cs"/>
                <w:noProof/>
                <w:sz w:val="20"/>
                <w:szCs w:val="20"/>
                <w:rtl/>
              </w:rPr>
              <w:t xml:space="preserve">. 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نامه شماره 21450/00 مورخ 06/11/1400 شهرداری موضوع کمک به سرکار خانم </w:t>
            </w:r>
            <w:r w:rsidR="00A32CB1">
              <w:rPr>
                <w:rFonts w:cs="B Zar" w:hint="cs"/>
                <w:noProof/>
                <w:sz w:val="20"/>
                <w:szCs w:val="20"/>
                <w:rtl/>
              </w:rPr>
              <w:t xml:space="preserve">////   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، مساعدت به مبلغ سه میلیون ریال مورد تصویب قرار گرفت. </w:t>
            </w:r>
          </w:p>
          <w:p w:rsidR="00872F8A" w:rsidRPr="00F955BC" w:rsidRDefault="00872F8A" w:rsidP="00A32CB1">
            <w:pPr>
              <w:spacing w:line="228" w:lineRule="auto"/>
              <w:jc w:val="both"/>
              <w:rPr>
                <w:rFonts w:cs="B Zar"/>
                <w:noProof/>
                <w:sz w:val="20"/>
                <w:szCs w:val="20"/>
                <w:rtl/>
              </w:rPr>
            </w:pP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- نامه شماره 22573/00 مورخ 17/11/1400 شهرداری موضوع مساعدت به سرکار خانم </w:t>
            </w:r>
            <w:r w:rsidR="00A32CB1">
              <w:rPr>
                <w:rFonts w:cs="B Zar" w:hint="cs"/>
                <w:noProof/>
                <w:sz w:val="20"/>
                <w:szCs w:val="20"/>
                <w:rtl/>
              </w:rPr>
              <w:t xml:space="preserve">/////// 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 ، مبلغ سه میلیون ریال مورد تصویب قرار گرفت. </w:t>
            </w:r>
          </w:p>
        </w:tc>
      </w:tr>
      <w:tr w:rsidR="0086546C" w:rsidRPr="00F35F17" w:rsidTr="00661B34">
        <w:trPr>
          <w:trHeight w:val="171"/>
        </w:trPr>
        <w:tc>
          <w:tcPr>
            <w:tcW w:w="3502" w:type="dxa"/>
            <w:gridSpan w:val="2"/>
            <w:vAlign w:val="center"/>
          </w:tcPr>
          <w:p w:rsidR="0086546C" w:rsidRPr="00F35F17" w:rsidRDefault="0086546C" w:rsidP="00872F8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آراء اعضای شورای اسلامی</w:t>
            </w:r>
          </w:p>
        </w:tc>
        <w:tc>
          <w:tcPr>
            <w:tcW w:w="631" w:type="dxa"/>
            <w:vAlign w:val="center"/>
          </w:tcPr>
          <w:p w:rsidR="0086546C" w:rsidRPr="00F35F17" w:rsidRDefault="0086546C" w:rsidP="00872F8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موافق</w:t>
            </w:r>
          </w:p>
        </w:tc>
        <w:tc>
          <w:tcPr>
            <w:tcW w:w="689" w:type="dxa"/>
            <w:vAlign w:val="center"/>
          </w:tcPr>
          <w:p w:rsidR="0086546C" w:rsidRPr="00F35F17" w:rsidRDefault="0086546C" w:rsidP="00872F8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مخالف</w:t>
            </w:r>
          </w:p>
        </w:tc>
        <w:tc>
          <w:tcPr>
            <w:tcW w:w="3909" w:type="dxa"/>
            <w:vAlign w:val="center"/>
          </w:tcPr>
          <w:p w:rsidR="0086546C" w:rsidRPr="00F35F17" w:rsidRDefault="0086546C" w:rsidP="00872F8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دلایل مخالفت</w:t>
            </w:r>
          </w:p>
        </w:tc>
        <w:tc>
          <w:tcPr>
            <w:tcW w:w="1724" w:type="dxa"/>
            <w:vAlign w:val="center"/>
          </w:tcPr>
          <w:p w:rsidR="0086546C" w:rsidRPr="00F35F17" w:rsidRDefault="0086546C" w:rsidP="00872F8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86546C" w:rsidRPr="00053513" w:rsidTr="00661B34">
        <w:trPr>
          <w:trHeight w:val="173"/>
        </w:trPr>
        <w:tc>
          <w:tcPr>
            <w:tcW w:w="553" w:type="dxa"/>
          </w:tcPr>
          <w:p w:rsidR="0086546C" w:rsidRPr="00E505E0" w:rsidRDefault="0086546C" w:rsidP="00872F8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1</w:t>
            </w:r>
          </w:p>
        </w:tc>
        <w:tc>
          <w:tcPr>
            <w:tcW w:w="2949" w:type="dxa"/>
            <w:vAlign w:val="center"/>
          </w:tcPr>
          <w:p w:rsidR="0086546C" w:rsidRPr="007E4946" w:rsidRDefault="0086546C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محمد جواد راستینه </w:t>
            </w:r>
          </w:p>
        </w:tc>
        <w:tc>
          <w:tcPr>
            <w:tcW w:w="631" w:type="dxa"/>
            <w:vAlign w:val="center"/>
          </w:tcPr>
          <w:p w:rsidR="0086546C" w:rsidRDefault="0086546C" w:rsidP="00872F8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86546C" w:rsidRDefault="0086546C" w:rsidP="00872F8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:rsidR="0086546C" w:rsidRPr="00053513" w:rsidRDefault="0086546C" w:rsidP="00872F8A">
            <w:pPr>
              <w:spacing w:line="228" w:lineRule="auto"/>
              <w:jc w:val="center"/>
              <w:rPr>
                <w:rFonts w:cs="B Zar"/>
                <w:sz w:val="6"/>
                <w:szCs w:val="6"/>
                <w:rtl/>
              </w:rPr>
            </w:pPr>
          </w:p>
          <w:p w:rsidR="0086546C" w:rsidRPr="005272A7" w:rsidRDefault="0086546C" w:rsidP="00872F8A">
            <w:pPr>
              <w:spacing w:line="228" w:lineRule="auto"/>
              <w:jc w:val="center"/>
              <w:rPr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86546C" w:rsidRPr="00053513" w:rsidRDefault="0086546C" w:rsidP="00872F8A">
            <w:pPr>
              <w:spacing w:line="228" w:lineRule="auto"/>
              <w:jc w:val="center"/>
              <w:rPr>
                <w:sz w:val="2"/>
                <w:szCs w:val="2"/>
                <w:highlight w:val="yellow"/>
                <w:rtl/>
              </w:rPr>
            </w:pPr>
          </w:p>
        </w:tc>
      </w:tr>
      <w:tr w:rsidR="0086546C" w:rsidRPr="005272A7" w:rsidTr="00661B34">
        <w:trPr>
          <w:trHeight w:val="235"/>
        </w:trPr>
        <w:tc>
          <w:tcPr>
            <w:tcW w:w="553" w:type="dxa"/>
          </w:tcPr>
          <w:p w:rsidR="0086546C" w:rsidRPr="00E505E0" w:rsidRDefault="0086546C" w:rsidP="00872F8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2</w:t>
            </w:r>
          </w:p>
        </w:tc>
        <w:tc>
          <w:tcPr>
            <w:tcW w:w="2949" w:type="dxa"/>
            <w:vAlign w:val="center"/>
          </w:tcPr>
          <w:p w:rsidR="0086546C" w:rsidRPr="007E4946" w:rsidRDefault="0086546C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رسول عراقی</w:t>
            </w:r>
          </w:p>
        </w:tc>
        <w:tc>
          <w:tcPr>
            <w:tcW w:w="631" w:type="dxa"/>
            <w:vAlign w:val="center"/>
          </w:tcPr>
          <w:p w:rsidR="0086546C" w:rsidRDefault="0086546C" w:rsidP="00872F8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86546C" w:rsidRDefault="0086546C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46C" w:rsidRPr="005272A7" w:rsidRDefault="0086546C" w:rsidP="00872F8A">
            <w:pPr>
              <w:spacing w:line="228" w:lineRule="auto"/>
              <w:rPr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86546C" w:rsidRPr="005272A7" w:rsidRDefault="0086546C" w:rsidP="00872F8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86546C" w:rsidRPr="005272A7" w:rsidTr="00661B34">
        <w:trPr>
          <w:trHeight w:val="255"/>
        </w:trPr>
        <w:tc>
          <w:tcPr>
            <w:tcW w:w="553" w:type="dxa"/>
          </w:tcPr>
          <w:p w:rsidR="0086546C" w:rsidRPr="00E505E0" w:rsidRDefault="0086546C" w:rsidP="00872F8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3</w:t>
            </w:r>
          </w:p>
        </w:tc>
        <w:tc>
          <w:tcPr>
            <w:tcW w:w="2949" w:type="dxa"/>
            <w:vAlign w:val="center"/>
          </w:tcPr>
          <w:p w:rsidR="0086546C" w:rsidRPr="007E4946" w:rsidRDefault="0086546C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631" w:type="dxa"/>
            <w:vAlign w:val="center"/>
          </w:tcPr>
          <w:p w:rsidR="0086546C" w:rsidRDefault="0086546C" w:rsidP="00872F8A">
            <w:pPr>
              <w:spacing w:line="228" w:lineRule="auto"/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86546C" w:rsidRDefault="0086546C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46C" w:rsidRPr="00AE6025" w:rsidRDefault="0086546C" w:rsidP="00872F8A">
            <w:pPr>
              <w:spacing w:line="228" w:lineRule="auto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86546C" w:rsidRPr="005272A7" w:rsidRDefault="0086546C" w:rsidP="00872F8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86546C" w:rsidRPr="005272A7" w:rsidTr="00661B34">
        <w:trPr>
          <w:trHeight w:val="190"/>
        </w:trPr>
        <w:tc>
          <w:tcPr>
            <w:tcW w:w="553" w:type="dxa"/>
          </w:tcPr>
          <w:p w:rsidR="0086546C" w:rsidRPr="00E505E0" w:rsidRDefault="0086546C" w:rsidP="00872F8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4</w:t>
            </w:r>
          </w:p>
        </w:tc>
        <w:tc>
          <w:tcPr>
            <w:tcW w:w="2949" w:type="dxa"/>
            <w:vAlign w:val="center"/>
          </w:tcPr>
          <w:p w:rsidR="0086546C" w:rsidRPr="007E4946" w:rsidRDefault="0086546C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631" w:type="dxa"/>
            <w:vAlign w:val="center"/>
          </w:tcPr>
          <w:p w:rsidR="0086546C" w:rsidRDefault="0086546C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86546C" w:rsidRDefault="0086546C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46C" w:rsidRPr="005272A7" w:rsidRDefault="0086546C" w:rsidP="00872F8A">
            <w:pPr>
              <w:spacing w:line="228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24" w:type="dxa"/>
            <w:vAlign w:val="center"/>
          </w:tcPr>
          <w:p w:rsidR="0086546C" w:rsidRPr="005272A7" w:rsidRDefault="0086546C" w:rsidP="00872F8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86546C" w:rsidRPr="005272A7" w:rsidTr="00661B34">
        <w:trPr>
          <w:trHeight w:val="165"/>
        </w:trPr>
        <w:tc>
          <w:tcPr>
            <w:tcW w:w="553" w:type="dxa"/>
          </w:tcPr>
          <w:p w:rsidR="0086546C" w:rsidRPr="00776688" w:rsidRDefault="0086546C" w:rsidP="00872F8A">
            <w:pPr>
              <w:spacing w:line="228" w:lineRule="auto"/>
              <w:jc w:val="center"/>
              <w:rPr>
                <w:rFonts w:cs="B Yekan"/>
                <w:rtl/>
              </w:rPr>
            </w:pPr>
            <w:r w:rsidRPr="00776688">
              <w:rPr>
                <w:rFonts w:cs="B Yekan" w:hint="cs"/>
                <w:rtl/>
              </w:rPr>
              <w:t>5</w:t>
            </w:r>
          </w:p>
        </w:tc>
        <w:tc>
          <w:tcPr>
            <w:tcW w:w="2949" w:type="dxa"/>
            <w:vAlign w:val="center"/>
          </w:tcPr>
          <w:p w:rsidR="0086546C" w:rsidRPr="007E4946" w:rsidRDefault="0086546C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631" w:type="dxa"/>
            <w:vAlign w:val="center"/>
          </w:tcPr>
          <w:p w:rsidR="0086546C" w:rsidRDefault="0086546C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86546C" w:rsidRDefault="0086546C" w:rsidP="00872F8A">
            <w:pPr>
              <w:spacing w:line="228" w:lineRule="auto"/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</w:tcBorders>
            <w:vAlign w:val="center"/>
          </w:tcPr>
          <w:p w:rsidR="0086546C" w:rsidRPr="00AE6025" w:rsidRDefault="0086546C" w:rsidP="00872F8A">
            <w:pPr>
              <w:spacing w:line="228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86546C" w:rsidRPr="005272A7" w:rsidRDefault="0086546C" w:rsidP="00872F8A">
            <w:pPr>
              <w:spacing w:line="228" w:lineRule="auto"/>
              <w:jc w:val="center"/>
              <w:rPr>
                <w:highlight w:val="yellow"/>
                <w:rtl/>
              </w:rPr>
            </w:pPr>
          </w:p>
        </w:tc>
      </w:tr>
      <w:tr w:rsidR="0086546C" w:rsidTr="00661B34">
        <w:trPr>
          <w:trHeight w:val="156"/>
        </w:trPr>
        <w:tc>
          <w:tcPr>
            <w:tcW w:w="553" w:type="dxa"/>
          </w:tcPr>
          <w:p w:rsidR="0086546C" w:rsidRPr="00776688" w:rsidRDefault="0086546C" w:rsidP="00872F8A">
            <w:pPr>
              <w:spacing w:line="228" w:lineRule="auto"/>
              <w:jc w:val="center"/>
              <w:rPr>
                <w:rFonts w:cs="B Zar"/>
                <w:rtl/>
              </w:rPr>
            </w:pPr>
            <w:r w:rsidRPr="00776688">
              <w:rPr>
                <w:rFonts w:cs="B Zar" w:hint="cs"/>
                <w:rtl/>
              </w:rPr>
              <w:t>جمع</w:t>
            </w:r>
          </w:p>
        </w:tc>
        <w:tc>
          <w:tcPr>
            <w:tcW w:w="2949" w:type="dxa"/>
            <w:vAlign w:val="center"/>
          </w:tcPr>
          <w:p w:rsidR="0086546C" w:rsidRDefault="0086546C" w:rsidP="00872F8A">
            <w:pPr>
              <w:spacing w:line="228" w:lineRule="auto"/>
              <w:jc w:val="center"/>
              <w:rPr>
                <w:rtl/>
              </w:rPr>
            </w:pPr>
          </w:p>
        </w:tc>
        <w:tc>
          <w:tcPr>
            <w:tcW w:w="631" w:type="dxa"/>
            <w:vAlign w:val="center"/>
          </w:tcPr>
          <w:p w:rsidR="0086546C" w:rsidRPr="00665776" w:rsidRDefault="0086546C" w:rsidP="00872F8A">
            <w:pPr>
              <w:spacing w:line="228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86546C" w:rsidRPr="00665776" w:rsidRDefault="0086546C" w:rsidP="00872F8A">
            <w:pPr>
              <w:spacing w:line="228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09" w:type="dxa"/>
            <w:vAlign w:val="center"/>
          </w:tcPr>
          <w:p w:rsidR="0086546C" w:rsidRDefault="0086546C" w:rsidP="00872F8A">
            <w:pPr>
              <w:spacing w:line="228" w:lineRule="auto"/>
              <w:jc w:val="center"/>
              <w:rPr>
                <w:rtl/>
              </w:rPr>
            </w:pPr>
          </w:p>
        </w:tc>
        <w:tc>
          <w:tcPr>
            <w:tcW w:w="1724" w:type="dxa"/>
            <w:vAlign w:val="center"/>
          </w:tcPr>
          <w:p w:rsidR="0086546C" w:rsidRDefault="0086546C" w:rsidP="00872F8A">
            <w:pPr>
              <w:spacing w:line="228" w:lineRule="auto"/>
              <w:jc w:val="center"/>
              <w:rPr>
                <w:rtl/>
              </w:rPr>
            </w:pPr>
          </w:p>
        </w:tc>
      </w:tr>
      <w:tr w:rsidR="0086546C" w:rsidRPr="00665776" w:rsidTr="00661B34">
        <w:trPr>
          <w:trHeight w:val="259"/>
        </w:trPr>
        <w:tc>
          <w:tcPr>
            <w:tcW w:w="4822" w:type="dxa"/>
            <w:gridSpan w:val="4"/>
          </w:tcPr>
          <w:p w:rsidR="0086546C" w:rsidRPr="00EB6F01" w:rsidRDefault="0086546C" w:rsidP="00872F8A">
            <w:pPr>
              <w:spacing w:line="228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تصمیم شورا</w:t>
            </w:r>
          </w:p>
        </w:tc>
        <w:tc>
          <w:tcPr>
            <w:tcW w:w="5633" w:type="dxa"/>
            <w:gridSpan w:val="2"/>
            <w:vAlign w:val="center"/>
          </w:tcPr>
          <w:p w:rsidR="0086546C" w:rsidRPr="00EB6F01" w:rsidRDefault="0086546C" w:rsidP="00872F8A">
            <w:pPr>
              <w:spacing w:line="228" w:lineRule="auto"/>
              <w:jc w:val="center"/>
              <w:rPr>
                <w:rFonts w:cs="B Titr"/>
                <w:sz w:val="16"/>
                <w:szCs w:val="16"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تصویب 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  <w:r w:rsidRPr="00EB6F01">
              <w:rPr>
                <w:rFonts w:cs="B Titr" w:hint="cs"/>
                <w:sz w:val="16"/>
                <w:szCs w:val="16"/>
                <w:rtl/>
              </w:rPr>
              <w:t xml:space="preserve">             تصویب نشد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</w:p>
        </w:tc>
      </w:tr>
    </w:tbl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  <w:bookmarkStart w:id="0" w:name="_GoBack"/>
      <w:bookmarkEnd w:id="0"/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872F8A">
      <w:pPr>
        <w:spacing w:after="0" w:line="228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010C19" w:rsidRDefault="00010C19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sectPr w:rsidR="00010C19" w:rsidSect="00965AFD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87" w:rsidRDefault="00181987" w:rsidP="0094416E">
      <w:pPr>
        <w:spacing w:after="0" w:line="240" w:lineRule="auto"/>
      </w:pPr>
      <w:r>
        <w:separator/>
      </w:r>
    </w:p>
  </w:endnote>
  <w:endnote w:type="continuationSeparator" w:id="0">
    <w:p w:rsidR="00181987" w:rsidRDefault="00181987" w:rsidP="0094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87" w:rsidRDefault="00181987" w:rsidP="0094416E">
      <w:pPr>
        <w:spacing w:after="0" w:line="240" w:lineRule="auto"/>
      </w:pPr>
      <w:r>
        <w:separator/>
      </w:r>
    </w:p>
  </w:footnote>
  <w:footnote w:type="continuationSeparator" w:id="0">
    <w:p w:rsidR="00181987" w:rsidRDefault="00181987" w:rsidP="0094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39FB"/>
    <w:multiLevelType w:val="hybridMultilevel"/>
    <w:tmpl w:val="79A8A7A4"/>
    <w:lvl w:ilvl="0" w:tplc="9028D17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1210D"/>
    <w:multiLevelType w:val="hybridMultilevel"/>
    <w:tmpl w:val="FD22AB5A"/>
    <w:lvl w:ilvl="0" w:tplc="D292BC08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56D74"/>
    <w:multiLevelType w:val="hybridMultilevel"/>
    <w:tmpl w:val="029C91EA"/>
    <w:lvl w:ilvl="0" w:tplc="8056EF46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F6FCB"/>
    <w:multiLevelType w:val="hybridMultilevel"/>
    <w:tmpl w:val="63AE8BCE"/>
    <w:lvl w:ilvl="0" w:tplc="B696071E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C1A08"/>
    <w:multiLevelType w:val="hybridMultilevel"/>
    <w:tmpl w:val="73C6E5B6"/>
    <w:lvl w:ilvl="0" w:tplc="737E4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F7D42"/>
    <w:multiLevelType w:val="hybridMultilevel"/>
    <w:tmpl w:val="0B344A9A"/>
    <w:lvl w:ilvl="0" w:tplc="F936249E">
      <w:start w:val="1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90CE2"/>
    <w:multiLevelType w:val="hybridMultilevel"/>
    <w:tmpl w:val="2E549B4C"/>
    <w:lvl w:ilvl="0" w:tplc="82BAA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ED"/>
    <w:rsid w:val="00000073"/>
    <w:rsid w:val="00002EAB"/>
    <w:rsid w:val="000038CC"/>
    <w:rsid w:val="0000565E"/>
    <w:rsid w:val="00006913"/>
    <w:rsid w:val="00006E1B"/>
    <w:rsid w:val="00010C19"/>
    <w:rsid w:val="000115D7"/>
    <w:rsid w:val="00012A38"/>
    <w:rsid w:val="00012ED0"/>
    <w:rsid w:val="00013CDE"/>
    <w:rsid w:val="00014463"/>
    <w:rsid w:val="0001552E"/>
    <w:rsid w:val="00016838"/>
    <w:rsid w:val="00017633"/>
    <w:rsid w:val="0002029B"/>
    <w:rsid w:val="00021217"/>
    <w:rsid w:val="0002431E"/>
    <w:rsid w:val="0002567C"/>
    <w:rsid w:val="000306FA"/>
    <w:rsid w:val="0003100E"/>
    <w:rsid w:val="00031B4A"/>
    <w:rsid w:val="00033366"/>
    <w:rsid w:val="00033E64"/>
    <w:rsid w:val="00034BE9"/>
    <w:rsid w:val="000354F3"/>
    <w:rsid w:val="00035B16"/>
    <w:rsid w:val="00041672"/>
    <w:rsid w:val="000432D0"/>
    <w:rsid w:val="000437D8"/>
    <w:rsid w:val="0004744D"/>
    <w:rsid w:val="00047B4D"/>
    <w:rsid w:val="00047C70"/>
    <w:rsid w:val="00047EE0"/>
    <w:rsid w:val="0005093C"/>
    <w:rsid w:val="0005241E"/>
    <w:rsid w:val="00053513"/>
    <w:rsid w:val="0005747B"/>
    <w:rsid w:val="00057B59"/>
    <w:rsid w:val="00057DF4"/>
    <w:rsid w:val="000603B7"/>
    <w:rsid w:val="0006102A"/>
    <w:rsid w:val="000658DC"/>
    <w:rsid w:val="000661E5"/>
    <w:rsid w:val="00067D87"/>
    <w:rsid w:val="00070301"/>
    <w:rsid w:val="0007088D"/>
    <w:rsid w:val="00071B8D"/>
    <w:rsid w:val="00071E50"/>
    <w:rsid w:val="00076B7E"/>
    <w:rsid w:val="00077731"/>
    <w:rsid w:val="00082286"/>
    <w:rsid w:val="000845BB"/>
    <w:rsid w:val="00087B13"/>
    <w:rsid w:val="000919B9"/>
    <w:rsid w:val="00096973"/>
    <w:rsid w:val="000A1C26"/>
    <w:rsid w:val="000A2195"/>
    <w:rsid w:val="000A642D"/>
    <w:rsid w:val="000A6DF3"/>
    <w:rsid w:val="000B1ACB"/>
    <w:rsid w:val="000B2EEC"/>
    <w:rsid w:val="000B2F3E"/>
    <w:rsid w:val="000B4097"/>
    <w:rsid w:val="000B7FB1"/>
    <w:rsid w:val="000C0B49"/>
    <w:rsid w:val="000C19BF"/>
    <w:rsid w:val="000C1D78"/>
    <w:rsid w:val="000C2800"/>
    <w:rsid w:val="000C64C7"/>
    <w:rsid w:val="000C7BA4"/>
    <w:rsid w:val="000D001B"/>
    <w:rsid w:val="000D0967"/>
    <w:rsid w:val="000D11E8"/>
    <w:rsid w:val="000D1AFA"/>
    <w:rsid w:val="000D4CEC"/>
    <w:rsid w:val="000D6E5A"/>
    <w:rsid w:val="000E270D"/>
    <w:rsid w:val="000E41DE"/>
    <w:rsid w:val="000E4811"/>
    <w:rsid w:val="000E574E"/>
    <w:rsid w:val="000E5F9C"/>
    <w:rsid w:val="000E7D10"/>
    <w:rsid w:val="000E7F19"/>
    <w:rsid w:val="000F09BC"/>
    <w:rsid w:val="000F0EC5"/>
    <w:rsid w:val="000F156A"/>
    <w:rsid w:val="000F3A20"/>
    <w:rsid w:val="000F638E"/>
    <w:rsid w:val="001023EF"/>
    <w:rsid w:val="0010331F"/>
    <w:rsid w:val="00103656"/>
    <w:rsid w:val="001049F2"/>
    <w:rsid w:val="001060A2"/>
    <w:rsid w:val="00106621"/>
    <w:rsid w:val="00106F13"/>
    <w:rsid w:val="0010723C"/>
    <w:rsid w:val="0010737B"/>
    <w:rsid w:val="00107C43"/>
    <w:rsid w:val="001113A0"/>
    <w:rsid w:val="0011382C"/>
    <w:rsid w:val="0011487B"/>
    <w:rsid w:val="001148F5"/>
    <w:rsid w:val="00120A79"/>
    <w:rsid w:val="00121DED"/>
    <w:rsid w:val="001227F1"/>
    <w:rsid w:val="001243BE"/>
    <w:rsid w:val="00126281"/>
    <w:rsid w:val="00131B95"/>
    <w:rsid w:val="00131D14"/>
    <w:rsid w:val="001341DB"/>
    <w:rsid w:val="00135574"/>
    <w:rsid w:val="00135958"/>
    <w:rsid w:val="00135F68"/>
    <w:rsid w:val="00136380"/>
    <w:rsid w:val="001368CF"/>
    <w:rsid w:val="00137543"/>
    <w:rsid w:val="00137B90"/>
    <w:rsid w:val="00140A54"/>
    <w:rsid w:val="00141815"/>
    <w:rsid w:val="00142397"/>
    <w:rsid w:val="001469B2"/>
    <w:rsid w:val="00146FF3"/>
    <w:rsid w:val="00150A4E"/>
    <w:rsid w:val="00152FAD"/>
    <w:rsid w:val="00153124"/>
    <w:rsid w:val="00155297"/>
    <w:rsid w:val="001553ED"/>
    <w:rsid w:val="00155624"/>
    <w:rsid w:val="00155630"/>
    <w:rsid w:val="00155945"/>
    <w:rsid w:val="0016135E"/>
    <w:rsid w:val="00162458"/>
    <w:rsid w:val="00162F60"/>
    <w:rsid w:val="00163AAD"/>
    <w:rsid w:val="00163C2C"/>
    <w:rsid w:val="00164DCC"/>
    <w:rsid w:val="001651DF"/>
    <w:rsid w:val="001656EA"/>
    <w:rsid w:val="00166170"/>
    <w:rsid w:val="00166F57"/>
    <w:rsid w:val="00172311"/>
    <w:rsid w:val="001740D6"/>
    <w:rsid w:val="001754D2"/>
    <w:rsid w:val="001801FA"/>
    <w:rsid w:val="00180BCA"/>
    <w:rsid w:val="00181987"/>
    <w:rsid w:val="00181BE7"/>
    <w:rsid w:val="00182549"/>
    <w:rsid w:val="001825A4"/>
    <w:rsid w:val="00183412"/>
    <w:rsid w:val="00184F56"/>
    <w:rsid w:val="0018663B"/>
    <w:rsid w:val="00191E9D"/>
    <w:rsid w:val="0019411D"/>
    <w:rsid w:val="00194131"/>
    <w:rsid w:val="00194824"/>
    <w:rsid w:val="0019681C"/>
    <w:rsid w:val="00196ADB"/>
    <w:rsid w:val="00196CC5"/>
    <w:rsid w:val="001A15A7"/>
    <w:rsid w:val="001A516B"/>
    <w:rsid w:val="001B175D"/>
    <w:rsid w:val="001B52FB"/>
    <w:rsid w:val="001B686B"/>
    <w:rsid w:val="001B687E"/>
    <w:rsid w:val="001B7067"/>
    <w:rsid w:val="001B71CC"/>
    <w:rsid w:val="001B775D"/>
    <w:rsid w:val="001C1B37"/>
    <w:rsid w:val="001C25CB"/>
    <w:rsid w:val="001C2975"/>
    <w:rsid w:val="001C5CB7"/>
    <w:rsid w:val="001C64D4"/>
    <w:rsid w:val="001C7182"/>
    <w:rsid w:val="001D3FDC"/>
    <w:rsid w:val="001D412F"/>
    <w:rsid w:val="001D4BEF"/>
    <w:rsid w:val="001D54D7"/>
    <w:rsid w:val="001D6B14"/>
    <w:rsid w:val="001E2021"/>
    <w:rsid w:val="001E3760"/>
    <w:rsid w:val="001E67A1"/>
    <w:rsid w:val="001E6ABD"/>
    <w:rsid w:val="001E7C08"/>
    <w:rsid w:val="001E7F5F"/>
    <w:rsid w:val="001F03F7"/>
    <w:rsid w:val="001F3D68"/>
    <w:rsid w:val="001F41C6"/>
    <w:rsid w:val="001F48F7"/>
    <w:rsid w:val="001F496D"/>
    <w:rsid w:val="00201E32"/>
    <w:rsid w:val="002023F9"/>
    <w:rsid w:val="002059AD"/>
    <w:rsid w:val="00213049"/>
    <w:rsid w:val="002159B7"/>
    <w:rsid w:val="00217A7B"/>
    <w:rsid w:val="00220917"/>
    <w:rsid w:val="0022355A"/>
    <w:rsid w:val="00223F83"/>
    <w:rsid w:val="002273E0"/>
    <w:rsid w:val="00227C53"/>
    <w:rsid w:val="00230EFE"/>
    <w:rsid w:val="00231939"/>
    <w:rsid w:val="0023307D"/>
    <w:rsid w:val="00234A52"/>
    <w:rsid w:val="00234B8A"/>
    <w:rsid w:val="002354C8"/>
    <w:rsid w:val="00236BCE"/>
    <w:rsid w:val="00236E43"/>
    <w:rsid w:val="00237EBB"/>
    <w:rsid w:val="00241585"/>
    <w:rsid w:val="0024258E"/>
    <w:rsid w:val="0024717F"/>
    <w:rsid w:val="00250C37"/>
    <w:rsid w:val="0025291F"/>
    <w:rsid w:val="00253AB9"/>
    <w:rsid w:val="00254E4A"/>
    <w:rsid w:val="00255105"/>
    <w:rsid w:val="0025517F"/>
    <w:rsid w:val="00255BB9"/>
    <w:rsid w:val="00256778"/>
    <w:rsid w:val="0026145F"/>
    <w:rsid w:val="00263619"/>
    <w:rsid w:val="002645F8"/>
    <w:rsid w:val="00265F03"/>
    <w:rsid w:val="00267189"/>
    <w:rsid w:val="00267A07"/>
    <w:rsid w:val="00270667"/>
    <w:rsid w:val="002713C3"/>
    <w:rsid w:val="0027342C"/>
    <w:rsid w:val="00273E62"/>
    <w:rsid w:val="00275346"/>
    <w:rsid w:val="00275A1C"/>
    <w:rsid w:val="00275C1F"/>
    <w:rsid w:val="002769A8"/>
    <w:rsid w:val="00276B3F"/>
    <w:rsid w:val="002815A5"/>
    <w:rsid w:val="00283459"/>
    <w:rsid w:val="002845A8"/>
    <w:rsid w:val="0028469B"/>
    <w:rsid w:val="00285544"/>
    <w:rsid w:val="0028654A"/>
    <w:rsid w:val="00286752"/>
    <w:rsid w:val="002907EB"/>
    <w:rsid w:val="0029086C"/>
    <w:rsid w:val="00292EFE"/>
    <w:rsid w:val="00294E1D"/>
    <w:rsid w:val="00295447"/>
    <w:rsid w:val="002954D1"/>
    <w:rsid w:val="0029624F"/>
    <w:rsid w:val="002A0A1B"/>
    <w:rsid w:val="002A1EF8"/>
    <w:rsid w:val="002A3A08"/>
    <w:rsid w:val="002A41CA"/>
    <w:rsid w:val="002A60B3"/>
    <w:rsid w:val="002A7B86"/>
    <w:rsid w:val="002B080C"/>
    <w:rsid w:val="002B2E30"/>
    <w:rsid w:val="002C2942"/>
    <w:rsid w:val="002C3201"/>
    <w:rsid w:val="002C4707"/>
    <w:rsid w:val="002C47C1"/>
    <w:rsid w:val="002C5A44"/>
    <w:rsid w:val="002C738E"/>
    <w:rsid w:val="002D112A"/>
    <w:rsid w:val="002D23D2"/>
    <w:rsid w:val="002D3E88"/>
    <w:rsid w:val="002D41EA"/>
    <w:rsid w:val="002D66BE"/>
    <w:rsid w:val="002D7384"/>
    <w:rsid w:val="002E34D0"/>
    <w:rsid w:val="002E4248"/>
    <w:rsid w:val="002E42A5"/>
    <w:rsid w:val="002E4C5B"/>
    <w:rsid w:val="002E54F2"/>
    <w:rsid w:val="002E7276"/>
    <w:rsid w:val="002F162A"/>
    <w:rsid w:val="002F2BF3"/>
    <w:rsid w:val="002F71DF"/>
    <w:rsid w:val="00301EA1"/>
    <w:rsid w:val="00301FFB"/>
    <w:rsid w:val="00303BF1"/>
    <w:rsid w:val="00303F8C"/>
    <w:rsid w:val="00305B49"/>
    <w:rsid w:val="003066CC"/>
    <w:rsid w:val="00311503"/>
    <w:rsid w:val="003119A9"/>
    <w:rsid w:val="00313CDB"/>
    <w:rsid w:val="00320189"/>
    <w:rsid w:val="00321077"/>
    <w:rsid w:val="003245E3"/>
    <w:rsid w:val="00324E97"/>
    <w:rsid w:val="00327BC2"/>
    <w:rsid w:val="00330188"/>
    <w:rsid w:val="0033084D"/>
    <w:rsid w:val="003332B9"/>
    <w:rsid w:val="0033406F"/>
    <w:rsid w:val="003340FC"/>
    <w:rsid w:val="00337447"/>
    <w:rsid w:val="00337625"/>
    <w:rsid w:val="00341BD9"/>
    <w:rsid w:val="003424A4"/>
    <w:rsid w:val="003438AA"/>
    <w:rsid w:val="0035083E"/>
    <w:rsid w:val="00350AF3"/>
    <w:rsid w:val="00350DBB"/>
    <w:rsid w:val="0035162D"/>
    <w:rsid w:val="00352B04"/>
    <w:rsid w:val="00354964"/>
    <w:rsid w:val="003558B7"/>
    <w:rsid w:val="00356DBC"/>
    <w:rsid w:val="00360198"/>
    <w:rsid w:val="003603D6"/>
    <w:rsid w:val="00360AA5"/>
    <w:rsid w:val="00360EB4"/>
    <w:rsid w:val="0036357B"/>
    <w:rsid w:val="003644B4"/>
    <w:rsid w:val="00365EA3"/>
    <w:rsid w:val="00366712"/>
    <w:rsid w:val="0037194C"/>
    <w:rsid w:val="0037324E"/>
    <w:rsid w:val="003734C4"/>
    <w:rsid w:val="00373F2B"/>
    <w:rsid w:val="0037762A"/>
    <w:rsid w:val="00380AF8"/>
    <w:rsid w:val="00381FD5"/>
    <w:rsid w:val="00382B89"/>
    <w:rsid w:val="00384921"/>
    <w:rsid w:val="00391080"/>
    <w:rsid w:val="00393204"/>
    <w:rsid w:val="00396740"/>
    <w:rsid w:val="00396E5D"/>
    <w:rsid w:val="00396F45"/>
    <w:rsid w:val="0039789B"/>
    <w:rsid w:val="003A310E"/>
    <w:rsid w:val="003A3834"/>
    <w:rsid w:val="003B0E26"/>
    <w:rsid w:val="003B2AE7"/>
    <w:rsid w:val="003B54C3"/>
    <w:rsid w:val="003B5514"/>
    <w:rsid w:val="003B57F1"/>
    <w:rsid w:val="003B5859"/>
    <w:rsid w:val="003B604F"/>
    <w:rsid w:val="003B6E5B"/>
    <w:rsid w:val="003B7C6A"/>
    <w:rsid w:val="003C21DB"/>
    <w:rsid w:val="003C2528"/>
    <w:rsid w:val="003C46B8"/>
    <w:rsid w:val="003C6B03"/>
    <w:rsid w:val="003C729E"/>
    <w:rsid w:val="003D1B36"/>
    <w:rsid w:val="003D2418"/>
    <w:rsid w:val="003D2C0D"/>
    <w:rsid w:val="003D4F41"/>
    <w:rsid w:val="003D5F8F"/>
    <w:rsid w:val="003D72B1"/>
    <w:rsid w:val="003E3276"/>
    <w:rsid w:val="003E4ADE"/>
    <w:rsid w:val="003E501F"/>
    <w:rsid w:val="003E69FC"/>
    <w:rsid w:val="003E6CA1"/>
    <w:rsid w:val="003E6D08"/>
    <w:rsid w:val="003F0665"/>
    <w:rsid w:val="003F68DB"/>
    <w:rsid w:val="00401D89"/>
    <w:rsid w:val="004042A1"/>
    <w:rsid w:val="00406BFB"/>
    <w:rsid w:val="0040787C"/>
    <w:rsid w:val="0041041E"/>
    <w:rsid w:val="00410BB9"/>
    <w:rsid w:val="004111E9"/>
    <w:rsid w:val="0041166D"/>
    <w:rsid w:val="004160DD"/>
    <w:rsid w:val="00416844"/>
    <w:rsid w:val="00417B99"/>
    <w:rsid w:val="004212AC"/>
    <w:rsid w:val="00421B63"/>
    <w:rsid w:val="00427367"/>
    <w:rsid w:val="00432187"/>
    <w:rsid w:val="00432D51"/>
    <w:rsid w:val="0043353A"/>
    <w:rsid w:val="004344E6"/>
    <w:rsid w:val="0043554B"/>
    <w:rsid w:val="00437352"/>
    <w:rsid w:val="00437ADE"/>
    <w:rsid w:val="004403E2"/>
    <w:rsid w:val="00442EEB"/>
    <w:rsid w:val="004447FE"/>
    <w:rsid w:val="00444AA3"/>
    <w:rsid w:val="00447A39"/>
    <w:rsid w:val="0045114D"/>
    <w:rsid w:val="00454857"/>
    <w:rsid w:val="00455595"/>
    <w:rsid w:val="0046441E"/>
    <w:rsid w:val="00464F68"/>
    <w:rsid w:val="00470674"/>
    <w:rsid w:val="00470C7C"/>
    <w:rsid w:val="00470DAB"/>
    <w:rsid w:val="00471B16"/>
    <w:rsid w:val="00472392"/>
    <w:rsid w:val="00472524"/>
    <w:rsid w:val="004740BC"/>
    <w:rsid w:val="00474505"/>
    <w:rsid w:val="00475656"/>
    <w:rsid w:val="00476899"/>
    <w:rsid w:val="00485FA0"/>
    <w:rsid w:val="00486209"/>
    <w:rsid w:val="004864F7"/>
    <w:rsid w:val="0048662E"/>
    <w:rsid w:val="00487A3B"/>
    <w:rsid w:val="00487A63"/>
    <w:rsid w:val="00490CD1"/>
    <w:rsid w:val="0049123C"/>
    <w:rsid w:val="00492B24"/>
    <w:rsid w:val="00493F03"/>
    <w:rsid w:val="004955B3"/>
    <w:rsid w:val="004965CE"/>
    <w:rsid w:val="00497625"/>
    <w:rsid w:val="004A22C6"/>
    <w:rsid w:val="004A2AB2"/>
    <w:rsid w:val="004A45E3"/>
    <w:rsid w:val="004A46D8"/>
    <w:rsid w:val="004A63EF"/>
    <w:rsid w:val="004A6BA3"/>
    <w:rsid w:val="004A6DD2"/>
    <w:rsid w:val="004A743E"/>
    <w:rsid w:val="004B08C8"/>
    <w:rsid w:val="004B2DAF"/>
    <w:rsid w:val="004B300C"/>
    <w:rsid w:val="004B4E2D"/>
    <w:rsid w:val="004C2378"/>
    <w:rsid w:val="004C569D"/>
    <w:rsid w:val="004C5CEC"/>
    <w:rsid w:val="004C773E"/>
    <w:rsid w:val="004D3669"/>
    <w:rsid w:val="004D373C"/>
    <w:rsid w:val="004D3FC9"/>
    <w:rsid w:val="004D567C"/>
    <w:rsid w:val="004D5719"/>
    <w:rsid w:val="004D5E56"/>
    <w:rsid w:val="004D612F"/>
    <w:rsid w:val="004D771E"/>
    <w:rsid w:val="004E2344"/>
    <w:rsid w:val="004E2AD3"/>
    <w:rsid w:val="004E3681"/>
    <w:rsid w:val="004E4E16"/>
    <w:rsid w:val="004E6E31"/>
    <w:rsid w:val="004E74E5"/>
    <w:rsid w:val="004E7F0E"/>
    <w:rsid w:val="004F306C"/>
    <w:rsid w:val="004F3705"/>
    <w:rsid w:val="004F5412"/>
    <w:rsid w:val="004F55AD"/>
    <w:rsid w:val="004F6637"/>
    <w:rsid w:val="00500C7C"/>
    <w:rsid w:val="005017B5"/>
    <w:rsid w:val="00501D9F"/>
    <w:rsid w:val="00505478"/>
    <w:rsid w:val="00506CE1"/>
    <w:rsid w:val="0051283B"/>
    <w:rsid w:val="00515BD3"/>
    <w:rsid w:val="00516716"/>
    <w:rsid w:val="00517338"/>
    <w:rsid w:val="00521980"/>
    <w:rsid w:val="0052566B"/>
    <w:rsid w:val="005272A7"/>
    <w:rsid w:val="005314A5"/>
    <w:rsid w:val="00532039"/>
    <w:rsid w:val="0053471B"/>
    <w:rsid w:val="00537118"/>
    <w:rsid w:val="00540667"/>
    <w:rsid w:val="005406A5"/>
    <w:rsid w:val="005425DC"/>
    <w:rsid w:val="00542C3A"/>
    <w:rsid w:val="00543315"/>
    <w:rsid w:val="00543CB0"/>
    <w:rsid w:val="00545194"/>
    <w:rsid w:val="00547BD8"/>
    <w:rsid w:val="00551979"/>
    <w:rsid w:val="0055260D"/>
    <w:rsid w:val="00552D76"/>
    <w:rsid w:val="00561420"/>
    <w:rsid w:val="005638CC"/>
    <w:rsid w:val="00563EC9"/>
    <w:rsid w:val="00564F98"/>
    <w:rsid w:val="00566249"/>
    <w:rsid w:val="00567236"/>
    <w:rsid w:val="00570696"/>
    <w:rsid w:val="00572011"/>
    <w:rsid w:val="0057279B"/>
    <w:rsid w:val="00574AE7"/>
    <w:rsid w:val="00575818"/>
    <w:rsid w:val="00576519"/>
    <w:rsid w:val="005765AB"/>
    <w:rsid w:val="00577022"/>
    <w:rsid w:val="005841D7"/>
    <w:rsid w:val="00584456"/>
    <w:rsid w:val="00585180"/>
    <w:rsid w:val="005875E8"/>
    <w:rsid w:val="00591205"/>
    <w:rsid w:val="00591826"/>
    <w:rsid w:val="00591F50"/>
    <w:rsid w:val="005948BC"/>
    <w:rsid w:val="00597426"/>
    <w:rsid w:val="005A10EE"/>
    <w:rsid w:val="005A1AB0"/>
    <w:rsid w:val="005A5E42"/>
    <w:rsid w:val="005A7B8B"/>
    <w:rsid w:val="005B2818"/>
    <w:rsid w:val="005B4C9E"/>
    <w:rsid w:val="005B68BD"/>
    <w:rsid w:val="005C2265"/>
    <w:rsid w:val="005C284C"/>
    <w:rsid w:val="005C3103"/>
    <w:rsid w:val="005C58E6"/>
    <w:rsid w:val="005D160B"/>
    <w:rsid w:val="005D1944"/>
    <w:rsid w:val="005D4566"/>
    <w:rsid w:val="005D51F6"/>
    <w:rsid w:val="005D599D"/>
    <w:rsid w:val="005D65FE"/>
    <w:rsid w:val="005D6925"/>
    <w:rsid w:val="005D711E"/>
    <w:rsid w:val="005E0D3B"/>
    <w:rsid w:val="005E510B"/>
    <w:rsid w:val="005F0A84"/>
    <w:rsid w:val="005F0B5A"/>
    <w:rsid w:val="005F533F"/>
    <w:rsid w:val="005F5A73"/>
    <w:rsid w:val="005F604C"/>
    <w:rsid w:val="005F680B"/>
    <w:rsid w:val="005F69EC"/>
    <w:rsid w:val="005F7943"/>
    <w:rsid w:val="006038DF"/>
    <w:rsid w:val="00604685"/>
    <w:rsid w:val="0060705B"/>
    <w:rsid w:val="00610F1E"/>
    <w:rsid w:val="00612FA3"/>
    <w:rsid w:val="0061405B"/>
    <w:rsid w:val="006140B0"/>
    <w:rsid w:val="00614507"/>
    <w:rsid w:val="0061760F"/>
    <w:rsid w:val="00617BB2"/>
    <w:rsid w:val="00625421"/>
    <w:rsid w:val="00626401"/>
    <w:rsid w:val="00626DED"/>
    <w:rsid w:val="00630C28"/>
    <w:rsid w:val="006313F4"/>
    <w:rsid w:val="0063148A"/>
    <w:rsid w:val="006335B9"/>
    <w:rsid w:val="006342C7"/>
    <w:rsid w:val="00635802"/>
    <w:rsid w:val="0063799C"/>
    <w:rsid w:val="00637A13"/>
    <w:rsid w:val="00642114"/>
    <w:rsid w:val="00644DB2"/>
    <w:rsid w:val="0065071C"/>
    <w:rsid w:val="0065271F"/>
    <w:rsid w:val="00654E14"/>
    <w:rsid w:val="006579F5"/>
    <w:rsid w:val="00657A05"/>
    <w:rsid w:val="00657A4E"/>
    <w:rsid w:val="00663FB8"/>
    <w:rsid w:val="00665206"/>
    <w:rsid w:val="00665776"/>
    <w:rsid w:val="0067004C"/>
    <w:rsid w:val="006703BB"/>
    <w:rsid w:val="0067080B"/>
    <w:rsid w:val="00670898"/>
    <w:rsid w:val="006708C7"/>
    <w:rsid w:val="006717E7"/>
    <w:rsid w:val="006727F8"/>
    <w:rsid w:val="00673E0B"/>
    <w:rsid w:val="006762B6"/>
    <w:rsid w:val="006810E4"/>
    <w:rsid w:val="00684BDC"/>
    <w:rsid w:val="006857FA"/>
    <w:rsid w:val="00687312"/>
    <w:rsid w:val="00694119"/>
    <w:rsid w:val="00696635"/>
    <w:rsid w:val="00697D3F"/>
    <w:rsid w:val="006A1070"/>
    <w:rsid w:val="006A2FB6"/>
    <w:rsid w:val="006A3B03"/>
    <w:rsid w:val="006A63F5"/>
    <w:rsid w:val="006A64DE"/>
    <w:rsid w:val="006A73B5"/>
    <w:rsid w:val="006B2E78"/>
    <w:rsid w:val="006B5472"/>
    <w:rsid w:val="006B6933"/>
    <w:rsid w:val="006B7568"/>
    <w:rsid w:val="006B7FD1"/>
    <w:rsid w:val="006C4747"/>
    <w:rsid w:val="006C4C6B"/>
    <w:rsid w:val="006C4EE4"/>
    <w:rsid w:val="006D19FD"/>
    <w:rsid w:val="006D207A"/>
    <w:rsid w:val="006D4751"/>
    <w:rsid w:val="006D4CC7"/>
    <w:rsid w:val="006D6BC3"/>
    <w:rsid w:val="006D79DC"/>
    <w:rsid w:val="006D7C0D"/>
    <w:rsid w:val="006E18D6"/>
    <w:rsid w:val="006E1B3C"/>
    <w:rsid w:val="006E2DAA"/>
    <w:rsid w:val="006E3DEA"/>
    <w:rsid w:val="006E58A1"/>
    <w:rsid w:val="006E5C79"/>
    <w:rsid w:val="006F0D64"/>
    <w:rsid w:val="006F225D"/>
    <w:rsid w:val="006F254C"/>
    <w:rsid w:val="006F4A53"/>
    <w:rsid w:val="00703987"/>
    <w:rsid w:val="007049C2"/>
    <w:rsid w:val="007070D1"/>
    <w:rsid w:val="0070715C"/>
    <w:rsid w:val="00707A51"/>
    <w:rsid w:val="007108FF"/>
    <w:rsid w:val="00710B77"/>
    <w:rsid w:val="00711F18"/>
    <w:rsid w:val="00713DB1"/>
    <w:rsid w:val="00714508"/>
    <w:rsid w:val="00714A33"/>
    <w:rsid w:val="00714A7E"/>
    <w:rsid w:val="00715CD5"/>
    <w:rsid w:val="00720B97"/>
    <w:rsid w:val="00722384"/>
    <w:rsid w:val="0072280F"/>
    <w:rsid w:val="00722B9F"/>
    <w:rsid w:val="00722DDA"/>
    <w:rsid w:val="00724021"/>
    <w:rsid w:val="00724539"/>
    <w:rsid w:val="00725364"/>
    <w:rsid w:val="00725E00"/>
    <w:rsid w:val="00727896"/>
    <w:rsid w:val="0073010A"/>
    <w:rsid w:val="0073141D"/>
    <w:rsid w:val="00732440"/>
    <w:rsid w:val="00734B40"/>
    <w:rsid w:val="00734FBA"/>
    <w:rsid w:val="00736CD3"/>
    <w:rsid w:val="00737AAF"/>
    <w:rsid w:val="007407F6"/>
    <w:rsid w:val="00742545"/>
    <w:rsid w:val="007467A8"/>
    <w:rsid w:val="0074720C"/>
    <w:rsid w:val="00750ECE"/>
    <w:rsid w:val="00752708"/>
    <w:rsid w:val="00752760"/>
    <w:rsid w:val="00752F6C"/>
    <w:rsid w:val="00754467"/>
    <w:rsid w:val="00757408"/>
    <w:rsid w:val="00761DFD"/>
    <w:rsid w:val="00767F06"/>
    <w:rsid w:val="0077561D"/>
    <w:rsid w:val="00776688"/>
    <w:rsid w:val="0077677E"/>
    <w:rsid w:val="00776979"/>
    <w:rsid w:val="0077764B"/>
    <w:rsid w:val="007803DB"/>
    <w:rsid w:val="00790E95"/>
    <w:rsid w:val="0079338C"/>
    <w:rsid w:val="00793D78"/>
    <w:rsid w:val="007957C6"/>
    <w:rsid w:val="00795CE4"/>
    <w:rsid w:val="007A1E9D"/>
    <w:rsid w:val="007A2FFB"/>
    <w:rsid w:val="007A3400"/>
    <w:rsid w:val="007A37AD"/>
    <w:rsid w:val="007B062B"/>
    <w:rsid w:val="007B4DF6"/>
    <w:rsid w:val="007B6EBB"/>
    <w:rsid w:val="007C14AC"/>
    <w:rsid w:val="007C1E34"/>
    <w:rsid w:val="007C4659"/>
    <w:rsid w:val="007C50EF"/>
    <w:rsid w:val="007C6B1D"/>
    <w:rsid w:val="007D0C8A"/>
    <w:rsid w:val="007D261A"/>
    <w:rsid w:val="007D2F98"/>
    <w:rsid w:val="007D42FA"/>
    <w:rsid w:val="007D7255"/>
    <w:rsid w:val="007D7500"/>
    <w:rsid w:val="007D7D09"/>
    <w:rsid w:val="007E0804"/>
    <w:rsid w:val="007E0CA9"/>
    <w:rsid w:val="007E2D17"/>
    <w:rsid w:val="007E2FAF"/>
    <w:rsid w:val="007E356B"/>
    <w:rsid w:val="007E3D54"/>
    <w:rsid w:val="007E4946"/>
    <w:rsid w:val="007E4DD4"/>
    <w:rsid w:val="007E515B"/>
    <w:rsid w:val="007F0B1F"/>
    <w:rsid w:val="007F152F"/>
    <w:rsid w:val="007F22D7"/>
    <w:rsid w:val="007F30D3"/>
    <w:rsid w:val="007F588A"/>
    <w:rsid w:val="007F75FB"/>
    <w:rsid w:val="008003D5"/>
    <w:rsid w:val="008013F5"/>
    <w:rsid w:val="00802AF9"/>
    <w:rsid w:val="008030AB"/>
    <w:rsid w:val="00803AA5"/>
    <w:rsid w:val="0080405E"/>
    <w:rsid w:val="00804340"/>
    <w:rsid w:val="00804F90"/>
    <w:rsid w:val="0081090D"/>
    <w:rsid w:val="00811C20"/>
    <w:rsid w:val="008125AE"/>
    <w:rsid w:val="00815A4F"/>
    <w:rsid w:val="00815AC1"/>
    <w:rsid w:val="00816548"/>
    <w:rsid w:val="00816751"/>
    <w:rsid w:val="00817581"/>
    <w:rsid w:val="00824C56"/>
    <w:rsid w:val="00825818"/>
    <w:rsid w:val="008318D6"/>
    <w:rsid w:val="0083213E"/>
    <w:rsid w:val="0083311D"/>
    <w:rsid w:val="0083320C"/>
    <w:rsid w:val="00833FAE"/>
    <w:rsid w:val="00835EE8"/>
    <w:rsid w:val="00840A05"/>
    <w:rsid w:val="00840F11"/>
    <w:rsid w:val="008410B6"/>
    <w:rsid w:val="0084113F"/>
    <w:rsid w:val="008413E2"/>
    <w:rsid w:val="008419FB"/>
    <w:rsid w:val="00843E2D"/>
    <w:rsid w:val="0084516C"/>
    <w:rsid w:val="00846FB6"/>
    <w:rsid w:val="008475F7"/>
    <w:rsid w:val="00851DB1"/>
    <w:rsid w:val="00852A1B"/>
    <w:rsid w:val="0085356D"/>
    <w:rsid w:val="008539A6"/>
    <w:rsid w:val="00853C41"/>
    <w:rsid w:val="00853ED3"/>
    <w:rsid w:val="00854DE9"/>
    <w:rsid w:val="00855DE5"/>
    <w:rsid w:val="00855DF1"/>
    <w:rsid w:val="008563C0"/>
    <w:rsid w:val="0085702D"/>
    <w:rsid w:val="008573F4"/>
    <w:rsid w:val="00862641"/>
    <w:rsid w:val="00862CD3"/>
    <w:rsid w:val="00864152"/>
    <w:rsid w:val="00864A75"/>
    <w:rsid w:val="00864C55"/>
    <w:rsid w:val="0086546C"/>
    <w:rsid w:val="00870BF5"/>
    <w:rsid w:val="008711AF"/>
    <w:rsid w:val="008711E2"/>
    <w:rsid w:val="00871CEA"/>
    <w:rsid w:val="00872F8A"/>
    <w:rsid w:val="00873A16"/>
    <w:rsid w:val="00874FA2"/>
    <w:rsid w:val="0087612A"/>
    <w:rsid w:val="00877B73"/>
    <w:rsid w:val="00881FB3"/>
    <w:rsid w:val="00882E1B"/>
    <w:rsid w:val="00885A43"/>
    <w:rsid w:val="0088706B"/>
    <w:rsid w:val="00891E8E"/>
    <w:rsid w:val="0089454A"/>
    <w:rsid w:val="00895B2F"/>
    <w:rsid w:val="008978F6"/>
    <w:rsid w:val="008A165F"/>
    <w:rsid w:val="008A26D8"/>
    <w:rsid w:val="008A603C"/>
    <w:rsid w:val="008A6D01"/>
    <w:rsid w:val="008B27CE"/>
    <w:rsid w:val="008B3809"/>
    <w:rsid w:val="008B3A27"/>
    <w:rsid w:val="008B75CA"/>
    <w:rsid w:val="008C00FE"/>
    <w:rsid w:val="008C0496"/>
    <w:rsid w:val="008C4453"/>
    <w:rsid w:val="008C6120"/>
    <w:rsid w:val="008C68E1"/>
    <w:rsid w:val="008D2900"/>
    <w:rsid w:val="008D4B54"/>
    <w:rsid w:val="008D54CB"/>
    <w:rsid w:val="008D6B3B"/>
    <w:rsid w:val="008D6D0C"/>
    <w:rsid w:val="008D70D1"/>
    <w:rsid w:val="008E03B5"/>
    <w:rsid w:val="008E2710"/>
    <w:rsid w:val="008E68E2"/>
    <w:rsid w:val="008F07A6"/>
    <w:rsid w:val="008F1174"/>
    <w:rsid w:val="008F1C83"/>
    <w:rsid w:val="008F232C"/>
    <w:rsid w:val="008F2B76"/>
    <w:rsid w:val="008F4ADA"/>
    <w:rsid w:val="008F4E1B"/>
    <w:rsid w:val="008F772D"/>
    <w:rsid w:val="008F7A7B"/>
    <w:rsid w:val="00901515"/>
    <w:rsid w:val="009020BD"/>
    <w:rsid w:val="009053F9"/>
    <w:rsid w:val="009057D3"/>
    <w:rsid w:val="00906540"/>
    <w:rsid w:val="00913538"/>
    <w:rsid w:val="00920C90"/>
    <w:rsid w:val="00921DAE"/>
    <w:rsid w:val="00922200"/>
    <w:rsid w:val="00922BB5"/>
    <w:rsid w:val="009237DB"/>
    <w:rsid w:val="00925A31"/>
    <w:rsid w:val="00926351"/>
    <w:rsid w:val="00926E0E"/>
    <w:rsid w:val="00926FF8"/>
    <w:rsid w:val="00927B97"/>
    <w:rsid w:val="00930ACA"/>
    <w:rsid w:val="0093143B"/>
    <w:rsid w:val="009323C7"/>
    <w:rsid w:val="00932EDF"/>
    <w:rsid w:val="00934C90"/>
    <w:rsid w:val="00934E03"/>
    <w:rsid w:val="00935470"/>
    <w:rsid w:val="00935E90"/>
    <w:rsid w:val="0093615D"/>
    <w:rsid w:val="00937753"/>
    <w:rsid w:val="0094168E"/>
    <w:rsid w:val="0094416E"/>
    <w:rsid w:val="00945E13"/>
    <w:rsid w:val="00946843"/>
    <w:rsid w:val="0094705E"/>
    <w:rsid w:val="00947244"/>
    <w:rsid w:val="00954A77"/>
    <w:rsid w:val="009550FA"/>
    <w:rsid w:val="00956210"/>
    <w:rsid w:val="009564E0"/>
    <w:rsid w:val="00956E96"/>
    <w:rsid w:val="0096084C"/>
    <w:rsid w:val="00962791"/>
    <w:rsid w:val="00962E64"/>
    <w:rsid w:val="009638DF"/>
    <w:rsid w:val="00964576"/>
    <w:rsid w:val="00965AFD"/>
    <w:rsid w:val="0096653F"/>
    <w:rsid w:val="00972E32"/>
    <w:rsid w:val="00973FCB"/>
    <w:rsid w:val="009745BD"/>
    <w:rsid w:val="00974B27"/>
    <w:rsid w:val="00975045"/>
    <w:rsid w:val="009767BC"/>
    <w:rsid w:val="00976B18"/>
    <w:rsid w:val="00980C39"/>
    <w:rsid w:val="00981113"/>
    <w:rsid w:val="009819F3"/>
    <w:rsid w:val="00981F9C"/>
    <w:rsid w:val="009847E7"/>
    <w:rsid w:val="00985153"/>
    <w:rsid w:val="009854F6"/>
    <w:rsid w:val="00985B08"/>
    <w:rsid w:val="00985E13"/>
    <w:rsid w:val="00987185"/>
    <w:rsid w:val="00987592"/>
    <w:rsid w:val="009922DC"/>
    <w:rsid w:val="0099233E"/>
    <w:rsid w:val="00992E3B"/>
    <w:rsid w:val="00994CE6"/>
    <w:rsid w:val="0099591D"/>
    <w:rsid w:val="009964B7"/>
    <w:rsid w:val="009A0C32"/>
    <w:rsid w:val="009A43D8"/>
    <w:rsid w:val="009A47C3"/>
    <w:rsid w:val="009A7325"/>
    <w:rsid w:val="009B22D9"/>
    <w:rsid w:val="009B61F4"/>
    <w:rsid w:val="009B6225"/>
    <w:rsid w:val="009C13BE"/>
    <w:rsid w:val="009C17B0"/>
    <w:rsid w:val="009C22F9"/>
    <w:rsid w:val="009C3C6C"/>
    <w:rsid w:val="009C3DFE"/>
    <w:rsid w:val="009C4200"/>
    <w:rsid w:val="009C4730"/>
    <w:rsid w:val="009D0891"/>
    <w:rsid w:val="009D1133"/>
    <w:rsid w:val="009D1860"/>
    <w:rsid w:val="009D3C70"/>
    <w:rsid w:val="009D497B"/>
    <w:rsid w:val="009D5203"/>
    <w:rsid w:val="009D6E51"/>
    <w:rsid w:val="009E0360"/>
    <w:rsid w:val="009E0794"/>
    <w:rsid w:val="009E4440"/>
    <w:rsid w:val="009E5851"/>
    <w:rsid w:val="009E63FB"/>
    <w:rsid w:val="009E6FD0"/>
    <w:rsid w:val="009E783C"/>
    <w:rsid w:val="009F0A65"/>
    <w:rsid w:val="009F23E9"/>
    <w:rsid w:val="009F3B59"/>
    <w:rsid w:val="009F418C"/>
    <w:rsid w:val="009F4349"/>
    <w:rsid w:val="009F46A2"/>
    <w:rsid w:val="009F6C7E"/>
    <w:rsid w:val="009F6E40"/>
    <w:rsid w:val="00A02DBE"/>
    <w:rsid w:val="00A054EA"/>
    <w:rsid w:val="00A057A2"/>
    <w:rsid w:val="00A06139"/>
    <w:rsid w:val="00A10691"/>
    <w:rsid w:val="00A128E7"/>
    <w:rsid w:val="00A140A5"/>
    <w:rsid w:val="00A14433"/>
    <w:rsid w:val="00A169EB"/>
    <w:rsid w:val="00A17D23"/>
    <w:rsid w:val="00A17FE3"/>
    <w:rsid w:val="00A20276"/>
    <w:rsid w:val="00A21C41"/>
    <w:rsid w:val="00A25762"/>
    <w:rsid w:val="00A26733"/>
    <w:rsid w:val="00A26C67"/>
    <w:rsid w:val="00A26D05"/>
    <w:rsid w:val="00A30AAE"/>
    <w:rsid w:val="00A30C10"/>
    <w:rsid w:val="00A32B8E"/>
    <w:rsid w:val="00A32CB1"/>
    <w:rsid w:val="00A3415F"/>
    <w:rsid w:val="00A35B59"/>
    <w:rsid w:val="00A36EA6"/>
    <w:rsid w:val="00A377AA"/>
    <w:rsid w:val="00A37C18"/>
    <w:rsid w:val="00A40CEB"/>
    <w:rsid w:val="00A41701"/>
    <w:rsid w:val="00A41DA3"/>
    <w:rsid w:val="00A43E6C"/>
    <w:rsid w:val="00A47550"/>
    <w:rsid w:val="00A501C9"/>
    <w:rsid w:val="00A510E5"/>
    <w:rsid w:val="00A52870"/>
    <w:rsid w:val="00A52B4C"/>
    <w:rsid w:val="00A53DAC"/>
    <w:rsid w:val="00A56008"/>
    <w:rsid w:val="00A56808"/>
    <w:rsid w:val="00A5769F"/>
    <w:rsid w:val="00A62B25"/>
    <w:rsid w:val="00A63A89"/>
    <w:rsid w:val="00A64A9C"/>
    <w:rsid w:val="00A70C5F"/>
    <w:rsid w:val="00A75195"/>
    <w:rsid w:val="00A767FD"/>
    <w:rsid w:val="00A76CDB"/>
    <w:rsid w:val="00A81AB8"/>
    <w:rsid w:val="00A83AB3"/>
    <w:rsid w:val="00A86CCC"/>
    <w:rsid w:val="00A87394"/>
    <w:rsid w:val="00A90EC4"/>
    <w:rsid w:val="00A91977"/>
    <w:rsid w:val="00A932F0"/>
    <w:rsid w:val="00A94120"/>
    <w:rsid w:val="00A94406"/>
    <w:rsid w:val="00A959E3"/>
    <w:rsid w:val="00A96C50"/>
    <w:rsid w:val="00A96FA2"/>
    <w:rsid w:val="00AA39C9"/>
    <w:rsid w:val="00AA3B54"/>
    <w:rsid w:val="00AA452A"/>
    <w:rsid w:val="00AA4644"/>
    <w:rsid w:val="00AA4FEB"/>
    <w:rsid w:val="00AA53BF"/>
    <w:rsid w:val="00AA5E54"/>
    <w:rsid w:val="00AA7395"/>
    <w:rsid w:val="00AB0EE9"/>
    <w:rsid w:val="00AB5802"/>
    <w:rsid w:val="00AB7961"/>
    <w:rsid w:val="00AC087F"/>
    <w:rsid w:val="00AC2208"/>
    <w:rsid w:val="00AC2E55"/>
    <w:rsid w:val="00AC353B"/>
    <w:rsid w:val="00AC3AF6"/>
    <w:rsid w:val="00AC6B05"/>
    <w:rsid w:val="00AD184A"/>
    <w:rsid w:val="00AD3465"/>
    <w:rsid w:val="00AD3A3F"/>
    <w:rsid w:val="00AD4D2F"/>
    <w:rsid w:val="00AE0F6A"/>
    <w:rsid w:val="00AE1849"/>
    <w:rsid w:val="00AE2BB3"/>
    <w:rsid w:val="00AE37C0"/>
    <w:rsid w:val="00AE4788"/>
    <w:rsid w:val="00AE4A30"/>
    <w:rsid w:val="00AE5CE3"/>
    <w:rsid w:val="00AE6025"/>
    <w:rsid w:val="00AE6120"/>
    <w:rsid w:val="00AE6626"/>
    <w:rsid w:val="00AE7337"/>
    <w:rsid w:val="00AF07B2"/>
    <w:rsid w:val="00AF1390"/>
    <w:rsid w:val="00AF13A4"/>
    <w:rsid w:val="00AF1B87"/>
    <w:rsid w:val="00AF2426"/>
    <w:rsid w:val="00AF2F03"/>
    <w:rsid w:val="00AF5C32"/>
    <w:rsid w:val="00B00282"/>
    <w:rsid w:val="00B00667"/>
    <w:rsid w:val="00B0083F"/>
    <w:rsid w:val="00B021DF"/>
    <w:rsid w:val="00B022BA"/>
    <w:rsid w:val="00B0255F"/>
    <w:rsid w:val="00B029F1"/>
    <w:rsid w:val="00B04440"/>
    <w:rsid w:val="00B07753"/>
    <w:rsid w:val="00B07B37"/>
    <w:rsid w:val="00B111A9"/>
    <w:rsid w:val="00B123B3"/>
    <w:rsid w:val="00B14B1A"/>
    <w:rsid w:val="00B20B88"/>
    <w:rsid w:val="00B20D0B"/>
    <w:rsid w:val="00B22564"/>
    <w:rsid w:val="00B30CF6"/>
    <w:rsid w:val="00B30E17"/>
    <w:rsid w:val="00B31208"/>
    <w:rsid w:val="00B317B1"/>
    <w:rsid w:val="00B318B7"/>
    <w:rsid w:val="00B34C8A"/>
    <w:rsid w:val="00B36EBF"/>
    <w:rsid w:val="00B3750C"/>
    <w:rsid w:val="00B37618"/>
    <w:rsid w:val="00B409D6"/>
    <w:rsid w:val="00B40B66"/>
    <w:rsid w:val="00B415BB"/>
    <w:rsid w:val="00B42773"/>
    <w:rsid w:val="00B42CBC"/>
    <w:rsid w:val="00B44A1F"/>
    <w:rsid w:val="00B44FAC"/>
    <w:rsid w:val="00B45702"/>
    <w:rsid w:val="00B46F89"/>
    <w:rsid w:val="00B47303"/>
    <w:rsid w:val="00B47F0E"/>
    <w:rsid w:val="00B51235"/>
    <w:rsid w:val="00B5133F"/>
    <w:rsid w:val="00B544D8"/>
    <w:rsid w:val="00B5565B"/>
    <w:rsid w:val="00B56F09"/>
    <w:rsid w:val="00B60A8A"/>
    <w:rsid w:val="00B61702"/>
    <w:rsid w:val="00B61F05"/>
    <w:rsid w:val="00B61F94"/>
    <w:rsid w:val="00B665A2"/>
    <w:rsid w:val="00B70AFD"/>
    <w:rsid w:val="00B72B5B"/>
    <w:rsid w:val="00B73406"/>
    <w:rsid w:val="00B73619"/>
    <w:rsid w:val="00B7398D"/>
    <w:rsid w:val="00B75E57"/>
    <w:rsid w:val="00B766B2"/>
    <w:rsid w:val="00B77430"/>
    <w:rsid w:val="00B778DD"/>
    <w:rsid w:val="00B80797"/>
    <w:rsid w:val="00B81592"/>
    <w:rsid w:val="00B8198D"/>
    <w:rsid w:val="00B82BEA"/>
    <w:rsid w:val="00B85B92"/>
    <w:rsid w:val="00B90A34"/>
    <w:rsid w:val="00B911DC"/>
    <w:rsid w:val="00B94431"/>
    <w:rsid w:val="00B95F18"/>
    <w:rsid w:val="00B968F5"/>
    <w:rsid w:val="00BA1852"/>
    <w:rsid w:val="00BA23FD"/>
    <w:rsid w:val="00BA328B"/>
    <w:rsid w:val="00BB2504"/>
    <w:rsid w:val="00BB378E"/>
    <w:rsid w:val="00BB6499"/>
    <w:rsid w:val="00BB71D6"/>
    <w:rsid w:val="00BC1911"/>
    <w:rsid w:val="00BC328E"/>
    <w:rsid w:val="00BC36A0"/>
    <w:rsid w:val="00BC4B5D"/>
    <w:rsid w:val="00BC60D0"/>
    <w:rsid w:val="00BC6E48"/>
    <w:rsid w:val="00BC74CF"/>
    <w:rsid w:val="00BD39C9"/>
    <w:rsid w:val="00BD5EDB"/>
    <w:rsid w:val="00BD688A"/>
    <w:rsid w:val="00BD714D"/>
    <w:rsid w:val="00BE0BAC"/>
    <w:rsid w:val="00BE2E74"/>
    <w:rsid w:val="00BE3BF3"/>
    <w:rsid w:val="00BE72B9"/>
    <w:rsid w:val="00BE7D0F"/>
    <w:rsid w:val="00BF0870"/>
    <w:rsid w:val="00BF0AEE"/>
    <w:rsid w:val="00BF16CC"/>
    <w:rsid w:val="00BF1706"/>
    <w:rsid w:val="00BF3020"/>
    <w:rsid w:val="00BF361B"/>
    <w:rsid w:val="00BF385E"/>
    <w:rsid w:val="00BF3AEE"/>
    <w:rsid w:val="00BF4A57"/>
    <w:rsid w:val="00BF525F"/>
    <w:rsid w:val="00BF5EA6"/>
    <w:rsid w:val="00C00126"/>
    <w:rsid w:val="00C01791"/>
    <w:rsid w:val="00C021FF"/>
    <w:rsid w:val="00C02C0B"/>
    <w:rsid w:val="00C0438E"/>
    <w:rsid w:val="00C044C0"/>
    <w:rsid w:val="00C05E58"/>
    <w:rsid w:val="00C06B97"/>
    <w:rsid w:val="00C07574"/>
    <w:rsid w:val="00C101F0"/>
    <w:rsid w:val="00C12008"/>
    <w:rsid w:val="00C175FD"/>
    <w:rsid w:val="00C2099E"/>
    <w:rsid w:val="00C2154E"/>
    <w:rsid w:val="00C23462"/>
    <w:rsid w:val="00C23E24"/>
    <w:rsid w:val="00C24267"/>
    <w:rsid w:val="00C249F8"/>
    <w:rsid w:val="00C27B08"/>
    <w:rsid w:val="00C30B52"/>
    <w:rsid w:val="00C320B9"/>
    <w:rsid w:val="00C3299E"/>
    <w:rsid w:val="00C35624"/>
    <w:rsid w:val="00C403FE"/>
    <w:rsid w:val="00C40F54"/>
    <w:rsid w:val="00C41314"/>
    <w:rsid w:val="00C41E39"/>
    <w:rsid w:val="00C421B3"/>
    <w:rsid w:val="00C44DF7"/>
    <w:rsid w:val="00C44E9B"/>
    <w:rsid w:val="00C46294"/>
    <w:rsid w:val="00C52824"/>
    <w:rsid w:val="00C55E1A"/>
    <w:rsid w:val="00C6049E"/>
    <w:rsid w:val="00C61596"/>
    <w:rsid w:val="00C623AC"/>
    <w:rsid w:val="00C632D5"/>
    <w:rsid w:val="00C646AF"/>
    <w:rsid w:val="00C65102"/>
    <w:rsid w:val="00C65A71"/>
    <w:rsid w:val="00C6638E"/>
    <w:rsid w:val="00C66C11"/>
    <w:rsid w:val="00C7259C"/>
    <w:rsid w:val="00C73B65"/>
    <w:rsid w:val="00C764E8"/>
    <w:rsid w:val="00C7677D"/>
    <w:rsid w:val="00C77D7B"/>
    <w:rsid w:val="00C80B74"/>
    <w:rsid w:val="00C8116A"/>
    <w:rsid w:val="00C82818"/>
    <w:rsid w:val="00C833AD"/>
    <w:rsid w:val="00C857DC"/>
    <w:rsid w:val="00C85B38"/>
    <w:rsid w:val="00C860A6"/>
    <w:rsid w:val="00C862C9"/>
    <w:rsid w:val="00C86B97"/>
    <w:rsid w:val="00C87A63"/>
    <w:rsid w:val="00C87EF5"/>
    <w:rsid w:val="00C9017F"/>
    <w:rsid w:val="00C92C75"/>
    <w:rsid w:val="00C9341A"/>
    <w:rsid w:val="00C93F84"/>
    <w:rsid w:val="00C9457A"/>
    <w:rsid w:val="00C94C94"/>
    <w:rsid w:val="00C94FE7"/>
    <w:rsid w:val="00C95CEE"/>
    <w:rsid w:val="00C96293"/>
    <w:rsid w:val="00C96C38"/>
    <w:rsid w:val="00CA0BFA"/>
    <w:rsid w:val="00CA4918"/>
    <w:rsid w:val="00CA58A9"/>
    <w:rsid w:val="00CA5A77"/>
    <w:rsid w:val="00CA71EE"/>
    <w:rsid w:val="00CB0089"/>
    <w:rsid w:val="00CB23C0"/>
    <w:rsid w:val="00CB2F36"/>
    <w:rsid w:val="00CB57C4"/>
    <w:rsid w:val="00CC18F3"/>
    <w:rsid w:val="00CC3109"/>
    <w:rsid w:val="00CC354D"/>
    <w:rsid w:val="00CC3B19"/>
    <w:rsid w:val="00CC607E"/>
    <w:rsid w:val="00CD1124"/>
    <w:rsid w:val="00CD5AEF"/>
    <w:rsid w:val="00CD5BBB"/>
    <w:rsid w:val="00CD68DF"/>
    <w:rsid w:val="00CD6BE4"/>
    <w:rsid w:val="00CD7A10"/>
    <w:rsid w:val="00CE099B"/>
    <w:rsid w:val="00CE1BCB"/>
    <w:rsid w:val="00CE364B"/>
    <w:rsid w:val="00CE4980"/>
    <w:rsid w:val="00CE5284"/>
    <w:rsid w:val="00CE5B97"/>
    <w:rsid w:val="00CF0D40"/>
    <w:rsid w:val="00CF3645"/>
    <w:rsid w:val="00CF5B5D"/>
    <w:rsid w:val="00D000F3"/>
    <w:rsid w:val="00D031FA"/>
    <w:rsid w:val="00D035AD"/>
    <w:rsid w:val="00D04DF1"/>
    <w:rsid w:val="00D0576D"/>
    <w:rsid w:val="00D05BDA"/>
    <w:rsid w:val="00D06C4D"/>
    <w:rsid w:val="00D106F0"/>
    <w:rsid w:val="00D12192"/>
    <w:rsid w:val="00D1286E"/>
    <w:rsid w:val="00D134ED"/>
    <w:rsid w:val="00D16746"/>
    <w:rsid w:val="00D175EF"/>
    <w:rsid w:val="00D206D4"/>
    <w:rsid w:val="00D229B3"/>
    <w:rsid w:val="00D229D7"/>
    <w:rsid w:val="00D25ED9"/>
    <w:rsid w:val="00D3510F"/>
    <w:rsid w:val="00D37437"/>
    <w:rsid w:val="00D376D0"/>
    <w:rsid w:val="00D37964"/>
    <w:rsid w:val="00D40A62"/>
    <w:rsid w:val="00D41344"/>
    <w:rsid w:val="00D41FC4"/>
    <w:rsid w:val="00D42020"/>
    <w:rsid w:val="00D424F2"/>
    <w:rsid w:val="00D4625B"/>
    <w:rsid w:val="00D466ED"/>
    <w:rsid w:val="00D500D1"/>
    <w:rsid w:val="00D51BE0"/>
    <w:rsid w:val="00D525FD"/>
    <w:rsid w:val="00D53DE2"/>
    <w:rsid w:val="00D54AE5"/>
    <w:rsid w:val="00D57686"/>
    <w:rsid w:val="00D608B9"/>
    <w:rsid w:val="00D70B72"/>
    <w:rsid w:val="00D70BFE"/>
    <w:rsid w:val="00D7269E"/>
    <w:rsid w:val="00D729AF"/>
    <w:rsid w:val="00D74C9C"/>
    <w:rsid w:val="00D77A60"/>
    <w:rsid w:val="00D820C5"/>
    <w:rsid w:val="00D82B2A"/>
    <w:rsid w:val="00D8318F"/>
    <w:rsid w:val="00D83980"/>
    <w:rsid w:val="00D870DD"/>
    <w:rsid w:val="00D8716D"/>
    <w:rsid w:val="00D90D22"/>
    <w:rsid w:val="00D91869"/>
    <w:rsid w:val="00D9249F"/>
    <w:rsid w:val="00D93408"/>
    <w:rsid w:val="00D93DB6"/>
    <w:rsid w:val="00D94BAD"/>
    <w:rsid w:val="00D94FC0"/>
    <w:rsid w:val="00DA105E"/>
    <w:rsid w:val="00DA148B"/>
    <w:rsid w:val="00DA30CF"/>
    <w:rsid w:val="00DA432B"/>
    <w:rsid w:val="00DB0651"/>
    <w:rsid w:val="00DB13E3"/>
    <w:rsid w:val="00DB1B9A"/>
    <w:rsid w:val="00DB1CAE"/>
    <w:rsid w:val="00DB3574"/>
    <w:rsid w:val="00DB3E64"/>
    <w:rsid w:val="00DB46BB"/>
    <w:rsid w:val="00DB49F0"/>
    <w:rsid w:val="00DB7716"/>
    <w:rsid w:val="00DC0E5B"/>
    <w:rsid w:val="00DC15E3"/>
    <w:rsid w:val="00DC1EFA"/>
    <w:rsid w:val="00DC3405"/>
    <w:rsid w:val="00DC6454"/>
    <w:rsid w:val="00DC6A5D"/>
    <w:rsid w:val="00DD062C"/>
    <w:rsid w:val="00DD15E4"/>
    <w:rsid w:val="00DD1727"/>
    <w:rsid w:val="00DD2766"/>
    <w:rsid w:val="00DD4362"/>
    <w:rsid w:val="00DD5B41"/>
    <w:rsid w:val="00DD6AD9"/>
    <w:rsid w:val="00DD7DDA"/>
    <w:rsid w:val="00DE2107"/>
    <w:rsid w:val="00DE2A43"/>
    <w:rsid w:val="00DE5A18"/>
    <w:rsid w:val="00DE5C33"/>
    <w:rsid w:val="00DE6E0A"/>
    <w:rsid w:val="00DE7FD8"/>
    <w:rsid w:val="00DF6397"/>
    <w:rsid w:val="00DF7CFA"/>
    <w:rsid w:val="00E00937"/>
    <w:rsid w:val="00E010DE"/>
    <w:rsid w:val="00E01E70"/>
    <w:rsid w:val="00E02B74"/>
    <w:rsid w:val="00E04A77"/>
    <w:rsid w:val="00E0526B"/>
    <w:rsid w:val="00E05D8D"/>
    <w:rsid w:val="00E069A2"/>
    <w:rsid w:val="00E06B99"/>
    <w:rsid w:val="00E10837"/>
    <w:rsid w:val="00E11EF7"/>
    <w:rsid w:val="00E145A9"/>
    <w:rsid w:val="00E15BDC"/>
    <w:rsid w:val="00E21CB4"/>
    <w:rsid w:val="00E21EEA"/>
    <w:rsid w:val="00E22742"/>
    <w:rsid w:val="00E24E31"/>
    <w:rsid w:val="00E24F5B"/>
    <w:rsid w:val="00E262B7"/>
    <w:rsid w:val="00E2711C"/>
    <w:rsid w:val="00E27E51"/>
    <w:rsid w:val="00E27FFA"/>
    <w:rsid w:val="00E3040A"/>
    <w:rsid w:val="00E3127A"/>
    <w:rsid w:val="00E33407"/>
    <w:rsid w:val="00E34455"/>
    <w:rsid w:val="00E34F0A"/>
    <w:rsid w:val="00E376A7"/>
    <w:rsid w:val="00E40E51"/>
    <w:rsid w:val="00E440DD"/>
    <w:rsid w:val="00E45EE3"/>
    <w:rsid w:val="00E461C6"/>
    <w:rsid w:val="00E465BB"/>
    <w:rsid w:val="00E505E0"/>
    <w:rsid w:val="00E53140"/>
    <w:rsid w:val="00E53C19"/>
    <w:rsid w:val="00E5427D"/>
    <w:rsid w:val="00E61664"/>
    <w:rsid w:val="00E62C05"/>
    <w:rsid w:val="00E70C5E"/>
    <w:rsid w:val="00E77BC0"/>
    <w:rsid w:val="00E81F97"/>
    <w:rsid w:val="00E82799"/>
    <w:rsid w:val="00E829F1"/>
    <w:rsid w:val="00E8320E"/>
    <w:rsid w:val="00E83D9D"/>
    <w:rsid w:val="00E85AEF"/>
    <w:rsid w:val="00E860A9"/>
    <w:rsid w:val="00E94F5C"/>
    <w:rsid w:val="00EA480E"/>
    <w:rsid w:val="00EA79DF"/>
    <w:rsid w:val="00EB2986"/>
    <w:rsid w:val="00EB52BC"/>
    <w:rsid w:val="00EB54A1"/>
    <w:rsid w:val="00EB5A17"/>
    <w:rsid w:val="00EB617C"/>
    <w:rsid w:val="00EB6B3D"/>
    <w:rsid w:val="00EB6F01"/>
    <w:rsid w:val="00EB7255"/>
    <w:rsid w:val="00EC06DB"/>
    <w:rsid w:val="00EC2913"/>
    <w:rsid w:val="00EC2D25"/>
    <w:rsid w:val="00EC467B"/>
    <w:rsid w:val="00EC4B91"/>
    <w:rsid w:val="00EC4BDF"/>
    <w:rsid w:val="00EC5DD0"/>
    <w:rsid w:val="00ED18EC"/>
    <w:rsid w:val="00ED1FD0"/>
    <w:rsid w:val="00ED5251"/>
    <w:rsid w:val="00EE04F4"/>
    <w:rsid w:val="00EE1C30"/>
    <w:rsid w:val="00EE3608"/>
    <w:rsid w:val="00EE78D7"/>
    <w:rsid w:val="00EE7D1F"/>
    <w:rsid w:val="00EF0FEE"/>
    <w:rsid w:val="00EF354D"/>
    <w:rsid w:val="00EF38BB"/>
    <w:rsid w:val="00EF4645"/>
    <w:rsid w:val="00EF5A04"/>
    <w:rsid w:val="00EF6F87"/>
    <w:rsid w:val="00F019D6"/>
    <w:rsid w:val="00F01F4C"/>
    <w:rsid w:val="00F0384C"/>
    <w:rsid w:val="00F04152"/>
    <w:rsid w:val="00F06FA0"/>
    <w:rsid w:val="00F07A4E"/>
    <w:rsid w:val="00F07CD7"/>
    <w:rsid w:val="00F12C8F"/>
    <w:rsid w:val="00F152D8"/>
    <w:rsid w:val="00F1566E"/>
    <w:rsid w:val="00F159DC"/>
    <w:rsid w:val="00F17ACE"/>
    <w:rsid w:val="00F231B9"/>
    <w:rsid w:val="00F24864"/>
    <w:rsid w:val="00F24BC3"/>
    <w:rsid w:val="00F256F1"/>
    <w:rsid w:val="00F25AF2"/>
    <w:rsid w:val="00F33EC7"/>
    <w:rsid w:val="00F341C2"/>
    <w:rsid w:val="00F34B1B"/>
    <w:rsid w:val="00F35F17"/>
    <w:rsid w:val="00F4048F"/>
    <w:rsid w:val="00F41269"/>
    <w:rsid w:val="00F41DEA"/>
    <w:rsid w:val="00F42109"/>
    <w:rsid w:val="00F42AFD"/>
    <w:rsid w:val="00F44391"/>
    <w:rsid w:val="00F444B5"/>
    <w:rsid w:val="00F446AE"/>
    <w:rsid w:val="00F45CF4"/>
    <w:rsid w:val="00F45DB0"/>
    <w:rsid w:val="00F46CD1"/>
    <w:rsid w:val="00F46D63"/>
    <w:rsid w:val="00F47C01"/>
    <w:rsid w:val="00F50ADA"/>
    <w:rsid w:val="00F51651"/>
    <w:rsid w:val="00F5257E"/>
    <w:rsid w:val="00F54F3A"/>
    <w:rsid w:val="00F55064"/>
    <w:rsid w:val="00F55FA3"/>
    <w:rsid w:val="00F56DF9"/>
    <w:rsid w:val="00F6001E"/>
    <w:rsid w:val="00F600A8"/>
    <w:rsid w:val="00F60E67"/>
    <w:rsid w:val="00F61B02"/>
    <w:rsid w:val="00F63600"/>
    <w:rsid w:val="00F63B4B"/>
    <w:rsid w:val="00F63E1C"/>
    <w:rsid w:val="00F64865"/>
    <w:rsid w:val="00F64B5B"/>
    <w:rsid w:val="00F70513"/>
    <w:rsid w:val="00F71000"/>
    <w:rsid w:val="00F7135F"/>
    <w:rsid w:val="00F71636"/>
    <w:rsid w:val="00F73202"/>
    <w:rsid w:val="00F7329D"/>
    <w:rsid w:val="00F739C4"/>
    <w:rsid w:val="00F74A13"/>
    <w:rsid w:val="00F75279"/>
    <w:rsid w:val="00F7538C"/>
    <w:rsid w:val="00F76573"/>
    <w:rsid w:val="00F7734A"/>
    <w:rsid w:val="00F77EB1"/>
    <w:rsid w:val="00F80A36"/>
    <w:rsid w:val="00F81439"/>
    <w:rsid w:val="00F814D1"/>
    <w:rsid w:val="00F81678"/>
    <w:rsid w:val="00F81A40"/>
    <w:rsid w:val="00F81F0E"/>
    <w:rsid w:val="00F84B4E"/>
    <w:rsid w:val="00F872A1"/>
    <w:rsid w:val="00F87EFE"/>
    <w:rsid w:val="00F929C6"/>
    <w:rsid w:val="00F92F91"/>
    <w:rsid w:val="00F93F0B"/>
    <w:rsid w:val="00F955BC"/>
    <w:rsid w:val="00F9572E"/>
    <w:rsid w:val="00F9739F"/>
    <w:rsid w:val="00FA1238"/>
    <w:rsid w:val="00FA15B2"/>
    <w:rsid w:val="00FA1A37"/>
    <w:rsid w:val="00FA209F"/>
    <w:rsid w:val="00FA2935"/>
    <w:rsid w:val="00FA2D43"/>
    <w:rsid w:val="00FA575B"/>
    <w:rsid w:val="00FA5B3D"/>
    <w:rsid w:val="00FB1FDC"/>
    <w:rsid w:val="00FB2C4D"/>
    <w:rsid w:val="00FB5093"/>
    <w:rsid w:val="00FB7A88"/>
    <w:rsid w:val="00FC260B"/>
    <w:rsid w:val="00FC303A"/>
    <w:rsid w:val="00FC510C"/>
    <w:rsid w:val="00FD1A13"/>
    <w:rsid w:val="00FD1FF0"/>
    <w:rsid w:val="00FD5A14"/>
    <w:rsid w:val="00FD5CB4"/>
    <w:rsid w:val="00FE07A5"/>
    <w:rsid w:val="00FE0B95"/>
    <w:rsid w:val="00FE0BC7"/>
    <w:rsid w:val="00FE1AC6"/>
    <w:rsid w:val="00FE663C"/>
    <w:rsid w:val="00FE6981"/>
    <w:rsid w:val="00FF1285"/>
    <w:rsid w:val="00FF1329"/>
    <w:rsid w:val="00FF2775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16E"/>
  </w:style>
  <w:style w:type="paragraph" w:styleId="Footer">
    <w:name w:val="footer"/>
    <w:basedOn w:val="Normal"/>
    <w:link w:val="Foot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6E"/>
  </w:style>
  <w:style w:type="paragraph" w:styleId="ListParagraph">
    <w:name w:val="List Paragraph"/>
    <w:basedOn w:val="Normal"/>
    <w:uiPriority w:val="34"/>
    <w:qFormat/>
    <w:rsid w:val="00A94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16E"/>
  </w:style>
  <w:style w:type="paragraph" w:styleId="Footer">
    <w:name w:val="footer"/>
    <w:basedOn w:val="Normal"/>
    <w:link w:val="Foot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6E"/>
  </w:style>
  <w:style w:type="paragraph" w:styleId="ListParagraph">
    <w:name w:val="List Paragraph"/>
    <w:basedOn w:val="Normal"/>
    <w:uiPriority w:val="34"/>
    <w:qFormat/>
    <w:rsid w:val="00A9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460F0-6352-4435-A584-A5E97832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</dc:creator>
  <cp:lastModifiedBy>shora</cp:lastModifiedBy>
  <cp:revision>4</cp:revision>
  <cp:lastPrinted>2022-02-09T16:01:00Z</cp:lastPrinted>
  <dcterms:created xsi:type="dcterms:W3CDTF">2022-02-10T06:09:00Z</dcterms:created>
  <dcterms:modified xsi:type="dcterms:W3CDTF">2022-06-16T04:28:00Z</dcterms:modified>
</cp:coreProperties>
</file>